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345" w:rsidRPr="00AF2578" w:rsidRDefault="005C2345" w:rsidP="005C234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2578">
        <w:rPr>
          <w:rFonts w:ascii="Times New Roman" w:hAnsi="Times New Roman" w:cs="Times New Roman"/>
          <w:b/>
          <w:sz w:val="24"/>
          <w:szCs w:val="24"/>
          <w:u w:val="single"/>
        </w:rPr>
        <w:t>Учебный план</w:t>
      </w:r>
    </w:p>
    <w:p w:rsidR="005C2345" w:rsidRPr="00AF2578" w:rsidRDefault="005C2345" w:rsidP="005C2345">
      <w:pPr>
        <w:widowControl w:val="0"/>
        <w:spacing w:after="0" w:line="240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AF2578">
        <w:rPr>
          <w:rFonts w:ascii="Times New Roman" w:hAnsi="Times New Roman" w:cs="Times New Roman"/>
          <w:sz w:val="24"/>
          <w:szCs w:val="24"/>
        </w:rPr>
        <w:t>дополнительной образовательной программы профессиональной переподготовки</w:t>
      </w:r>
    </w:p>
    <w:p w:rsidR="005C2345" w:rsidRPr="00AF2578" w:rsidRDefault="005C2345" w:rsidP="005C2345">
      <w:pPr>
        <w:widowControl w:val="0"/>
        <w:tabs>
          <w:tab w:val="left" w:pos="720"/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AF2578">
        <w:rPr>
          <w:rFonts w:ascii="Times New Roman" w:hAnsi="Times New Roman" w:cs="Times New Roman"/>
          <w:b/>
          <w:sz w:val="24"/>
          <w:szCs w:val="24"/>
        </w:rPr>
        <w:t>«Кадровая работа и управление персоналом»</w:t>
      </w:r>
      <w:r w:rsidRPr="00AF2578">
        <w:rPr>
          <w:rFonts w:ascii="Times New Roman" w:hAnsi="Times New Roman" w:cs="Times New Roman"/>
          <w:sz w:val="24"/>
          <w:szCs w:val="24"/>
        </w:rPr>
        <w:t xml:space="preserve"> </w:t>
      </w:r>
      <w:r w:rsidRPr="00AF2578">
        <w:rPr>
          <w:rFonts w:ascii="Times New Roman" w:hAnsi="Times New Roman" w:cs="Times New Roman"/>
          <w:spacing w:val="-4"/>
          <w:sz w:val="24"/>
          <w:szCs w:val="24"/>
        </w:rPr>
        <w:t>(256 час.)</w:t>
      </w:r>
    </w:p>
    <w:p w:rsidR="005C2345" w:rsidRPr="00AF2578" w:rsidRDefault="005C2345" w:rsidP="005C2345">
      <w:pPr>
        <w:widowControl w:val="0"/>
        <w:tabs>
          <w:tab w:val="left" w:pos="720"/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2578">
        <w:rPr>
          <w:rFonts w:ascii="Times New Roman" w:hAnsi="Times New Roman" w:cs="Times New Roman"/>
          <w:spacing w:val="-4"/>
          <w:sz w:val="24"/>
          <w:szCs w:val="24"/>
        </w:rPr>
        <w:t>с присвоением дополнительной квалификации  в</w:t>
      </w:r>
      <w:r w:rsidRPr="00AF2578">
        <w:rPr>
          <w:rFonts w:ascii="Times New Roman" w:hAnsi="Times New Roman" w:cs="Times New Roman"/>
          <w:sz w:val="24"/>
          <w:szCs w:val="24"/>
        </w:rPr>
        <w:t xml:space="preserve"> соответствии с профессиональными стандартами и соответствующими видами профессиональной деятельности «Специалист по управлению  персоналом» (Приказ Минтруда России № 691н от 06.10.2015 г.); «Специалист по подбору персонала (рекрутер)» (Приказ Минтруда России  № 717н от 09.10.2015 г.).</w:t>
      </w:r>
    </w:p>
    <w:tbl>
      <w:tblPr>
        <w:tblW w:w="10915" w:type="dxa"/>
        <w:tblInd w:w="-34" w:type="dxa"/>
        <w:tblLayout w:type="fixed"/>
        <w:tblLook w:val="04A0"/>
      </w:tblPr>
      <w:tblGrid>
        <w:gridCol w:w="4111"/>
        <w:gridCol w:w="854"/>
        <w:gridCol w:w="847"/>
        <w:gridCol w:w="993"/>
        <w:gridCol w:w="1275"/>
        <w:gridCol w:w="769"/>
        <w:gridCol w:w="993"/>
        <w:gridCol w:w="1073"/>
      </w:tblGrid>
      <w:tr w:rsidR="005C2345" w:rsidRPr="00CF48DE" w:rsidTr="001B79F8">
        <w:trPr>
          <w:trHeight w:val="635"/>
        </w:trPr>
        <w:tc>
          <w:tcPr>
            <w:tcW w:w="4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345" w:rsidRPr="00CF48DE" w:rsidRDefault="005C2345" w:rsidP="001B79F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48DE">
              <w:rPr>
                <w:rFonts w:ascii="Times New Roman" w:hAnsi="Times New Roman" w:cs="Times New Roman"/>
              </w:rPr>
              <w:t>Наименование дисциплин</w:t>
            </w:r>
          </w:p>
        </w:tc>
        <w:tc>
          <w:tcPr>
            <w:tcW w:w="8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C2345" w:rsidRPr="00CF48DE" w:rsidRDefault="005C2345" w:rsidP="001B79F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48DE">
              <w:rPr>
                <w:rFonts w:ascii="Times New Roman" w:hAnsi="Times New Roman" w:cs="Times New Roman"/>
              </w:rPr>
              <w:t>Общая трудоемкость, час.</w:t>
            </w:r>
          </w:p>
        </w:tc>
        <w:tc>
          <w:tcPr>
            <w:tcW w:w="8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345" w:rsidRPr="00CF48DE" w:rsidRDefault="005C2345" w:rsidP="001B79F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F48DE">
              <w:rPr>
                <w:rFonts w:ascii="Times New Roman" w:hAnsi="Times New Roman" w:cs="Times New Roman"/>
              </w:rPr>
              <w:t xml:space="preserve">Всего </w:t>
            </w:r>
            <w:r w:rsidRPr="00CF48DE">
              <w:rPr>
                <w:rFonts w:ascii="Times New Roman" w:hAnsi="Times New Roman" w:cs="Times New Roman"/>
                <w:lang w:val="en-US"/>
              </w:rPr>
              <w:t>(</w:t>
            </w:r>
            <w:r w:rsidRPr="00CF48DE">
              <w:rPr>
                <w:rFonts w:ascii="Times New Roman" w:hAnsi="Times New Roman" w:cs="Times New Roman"/>
              </w:rPr>
              <w:t>ауд. час.</w:t>
            </w:r>
            <w:r w:rsidRPr="00CF48DE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2345" w:rsidRPr="00CF48DE" w:rsidRDefault="005C2345" w:rsidP="001B79F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48DE">
              <w:rPr>
                <w:rFonts w:ascii="Times New Roman" w:hAnsi="Times New Roman" w:cs="Times New Roman"/>
              </w:rPr>
              <w:t>Аудиторные занятия, час.</w:t>
            </w:r>
          </w:p>
        </w:tc>
        <w:tc>
          <w:tcPr>
            <w:tcW w:w="7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345" w:rsidRPr="00CF48DE" w:rsidRDefault="005C2345" w:rsidP="001B79F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48DE">
              <w:rPr>
                <w:rFonts w:ascii="Times New Roman" w:hAnsi="Times New Roman" w:cs="Times New Roman"/>
              </w:rPr>
              <w:t>СРС, час.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5C2345" w:rsidRPr="00CF48DE" w:rsidRDefault="005C2345" w:rsidP="001B79F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48DE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</w:tr>
      <w:tr w:rsidR="005C2345" w:rsidRPr="00CF48DE" w:rsidTr="001B79F8">
        <w:trPr>
          <w:trHeight w:val="1470"/>
        </w:trPr>
        <w:tc>
          <w:tcPr>
            <w:tcW w:w="4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2345" w:rsidRPr="00CF48DE" w:rsidRDefault="005C2345" w:rsidP="001B79F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2345" w:rsidRPr="00CF48DE" w:rsidRDefault="005C2345" w:rsidP="001B79F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2345" w:rsidRPr="00CF48DE" w:rsidRDefault="005C2345" w:rsidP="001B79F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345" w:rsidRPr="00CF48DE" w:rsidRDefault="005C2345" w:rsidP="001B79F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48DE">
              <w:rPr>
                <w:rFonts w:ascii="Times New Roman" w:hAnsi="Times New Roman" w:cs="Times New Roman"/>
              </w:rPr>
              <w:t>Лекции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345" w:rsidRPr="00CF48DE" w:rsidRDefault="005C2345" w:rsidP="001B79F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48DE">
              <w:rPr>
                <w:rFonts w:ascii="Times New Roman" w:hAnsi="Times New Roman" w:cs="Times New Roman"/>
              </w:rPr>
              <w:t>Практические занятия, семинары</w:t>
            </w:r>
          </w:p>
        </w:tc>
        <w:tc>
          <w:tcPr>
            <w:tcW w:w="7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2345" w:rsidRPr="00CF48DE" w:rsidRDefault="005C2345" w:rsidP="001B79F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345" w:rsidRPr="00CF48DE" w:rsidRDefault="005C2345" w:rsidP="001B79F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48DE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345" w:rsidRPr="00CF48DE" w:rsidRDefault="005C2345" w:rsidP="001B79F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48DE">
              <w:rPr>
                <w:rFonts w:ascii="Times New Roman" w:hAnsi="Times New Roman" w:cs="Times New Roman"/>
              </w:rPr>
              <w:t>Экзамен</w:t>
            </w:r>
          </w:p>
        </w:tc>
      </w:tr>
      <w:tr w:rsidR="005C2345" w:rsidRPr="00CF48DE" w:rsidTr="001B79F8">
        <w:trPr>
          <w:trHeight w:val="75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345" w:rsidRPr="00DD0369" w:rsidRDefault="005C2345" w:rsidP="001B79F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DD0369">
              <w:rPr>
                <w:rFonts w:ascii="Times New Roman" w:hAnsi="Times New Roman" w:cs="Times New Roman"/>
                <w:bCs/>
                <w:color w:val="000000"/>
              </w:rPr>
              <w:t>1.Основы экономики труда, управления и производственной деятельности организации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345" w:rsidRPr="00DD0369" w:rsidRDefault="005C2345" w:rsidP="001B79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0369">
              <w:rPr>
                <w:rFonts w:ascii="Times New Roman" w:hAnsi="Times New Roman" w:cs="Times New Roman"/>
                <w:bCs/>
                <w:color w:val="000000"/>
              </w:rPr>
              <w:t>24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345" w:rsidRPr="00DD0369" w:rsidRDefault="005C2345" w:rsidP="001B79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36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345" w:rsidRPr="00DD0369" w:rsidRDefault="005C2345" w:rsidP="001B79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36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345" w:rsidRPr="00DD0369" w:rsidRDefault="005C2345" w:rsidP="001B79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36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345" w:rsidRPr="00DD0369" w:rsidRDefault="005C2345" w:rsidP="001B79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369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345" w:rsidRPr="00DD0369" w:rsidRDefault="005C2345" w:rsidP="001B79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345" w:rsidRPr="00DD0369" w:rsidRDefault="005C2345" w:rsidP="001B79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369">
              <w:rPr>
                <w:rFonts w:ascii="Times New Roman" w:hAnsi="Times New Roman" w:cs="Times New Roman"/>
                <w:color w:val="000000"/>
              </w:rPr>
              <w:t>экзамен</w:t>
            </w:r>
          </w:p>
        </w:tc>
      </w:tr>
      <w:tr w:rsidR="005C2345" w:rsidRPr="00CF48DE" w:rsidTr="001B79F8">
        <w:trPr>
          <w:trHeight w:val="933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345" w:rsidRPr="00DD0369" w:rsidRDefault="005C2345" w:rsidP="001B79F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DD0369">
              <w:rPr>
                <w:rFonts w:ascii="Times New Roman" w:hAnsi="Times New Roman" w:cs="Times New Roman"/>
                <w:bCs/>
                <w:color w:val="000000"/>
              </w:rPr>
              <w:t>2.Методология и методики организации управления персоналом и кадровой работы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345" w:rsidRPr="00DD0369" w:rsidRDefault="005C2345" w:rsidP="001B79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0369">
              <w:rPr>
                <w:rFonts w:ascii="Times New Roman" w:hAnsi="Times New Roman" w:cs="Times New Roman"/>
                <w:bCs/>
                <w:color w:val="000000"/>
              </w:rPr>
              <w:t>24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345" w:rsidRPr="00DD0369" w:rsidRDefault="005C2345" w:rsidP="001B79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36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345" w:rsidRPr="00DD0369" w:rsidRDefault="005C2345" w:rsidP="001B79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36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345" w:rsidRPr="00DD0369" w:rsidRDefault="005C2345" w:rsidP="001B79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36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345" w:rsidRPr="00DD0369" w:rsidRDefault="005C2345" w:rsidP="001B79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369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345" w:rsidRPr="00DD0369" w:rsidRDefault="005C2345" w:rsidP="001B79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345" w:rsidRPr="00DD0369" w:rsidRDefault="005C2345" w:rsidP="001B79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369">
              <w:rPr>
                <w:rFonts w:ascii="Times New Roman" w:hAnsi="Times New Roman" w:cs="Times New Roman"/>
                <w:color w:val="000000"/>
              </w:rPr>
              <w:t>экзамен</w:t>
            </w:r>
          </w:p>
        </w:tc>
      </w:tr>
      <w:tr w:rsidR="005C2345" w:rsidRPr="00CF48DE" w:rsidTr="001B79F8">
        <w:trPr>
          <w:trHeight w:val="671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345" w:rsidRPr="00DD0369" w:rsidRDefault="005C2345" w:rsidP="001B79F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DD0369">
              <w:rPr>
                <w:rFonts w:ascii="Times New Roman" w:hAnsi="Times New Roman" w:cs="Times New Roman"/>
                <w:bCs/>
                <w:color w:val="000000"/>
              </w:rPr>
              <w:t>3.Законодательные основы управления персоналом  организации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345" w:rsidRPr="00DD0369" w:rsidRDefault="005C2345" w:rsidP="001B79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0369">
              <w:rPr>
                <w:rFonts w:ascii="Times New Roman" w:hAnsi="Times New Roman" w:cs="Times New Roman"/>
                <w:bCs/>
                <w:color w:val="000000"/>
              </w:rPr>
              <w:t>24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345" w:rsidRPr="00DD0369" w:rsidRDefault="005C2345" w:rsidP="001B79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36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345" w:rsidRPr="00DD0369" w:rsidRDefault="005C2345" w:rsidP="001B79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36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345" w:rsidRPr="00DD0369" w:rsidRDefault="005C2345" w:rsidP="001B79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36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345" w:rsidRPr="00DD0369" w:rsidRDefault="005C2345" w:rsidP="001B79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369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345" w:rsidRPr="00DD0369" w:rsidRDefault="005C2345" w:rsidP="001B79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345" w:rsidRPr="00DD0369" w:rsidRDefault="005C2345" w:rsidP="001B79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369">
              <w:rPr>
                <w:rFonts w:ascii="Times New Roman" w:hAnsi="Times New Roman" w:cs="Times New Roman"/>
                <w:color w:val="000000"/>
              </w:rPr>
              <w:t>экзамен</w:t>
            </w:r>
          </w:p>
        </w:tc>
      </w:tr>
      <w:tr w:rsidR="005C2345" w:rsidRPr="00CF48DE" w:rsidTr="001B79F8">
        <w:trPr>
          <w:trHeight w:val="83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345" w:rsidRPr="00DD0369" w:rsidRDefault="005C2345" w:rsidP="001B79F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DD0369">
              <w:rPr>
                <w:rFonts w:ascii="Times New Roman" w:hAnsi="Times New Roman" w:cs="Times New Roman"/>
                <w:bCs/>
                <w:color w:val="000000"/>
              </w:rPr>
              <w:t>4. Система учета и подбора кадров в управления персоналом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345" w:rsidRPr="00DD0369" w:rsidRDefault="005C2345" w:rsidP="001B79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0369">
              <w:rPr>
                <w:rFonts w:ascii="Times New Roman" w:hAnsi="Times New Roman" w:cs="Times New Roman"/>
                <w:bCs/>
                <w:color w:val="000000"/>
              </w:rPr>
              <w:t>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345" w:rsidRPr="00DD0369" w:rsidRDefault="005C2345" w:rsidP="001B79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36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345" w:rsidRPr="00DD0369" w:rsidRDefault="005C2345" w:rsidP="001B79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36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345" w:rsidRPr="00DD0369" w:rsidRDefault="005C2345" w:rsidP="001B79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36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345" w:rsidRPr="00DD0369" w:rsidRDefault="005C2345" w:rsidP="001B79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36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345" w:rsidRPr="00DD0369" w:rsidRDefault="005C2345" w:rsidP="001B79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369">
              <w:rPr>
                <w:rFonts w:ascii="Times New Roman" w:hAnsi="Times New Roman" w:cs="Times New Roman"/>
                <w:color w:val="000000"/>
              </w:rPr>
              <w:t>зачет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345" w:rsidRPr="00DD0369" w:rsidRDefault="005C2345" w:rsidP="001B79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45" w:rsidRPr="00CF48DE" w:rsidTr="001B79F8">
        <w:trPr>
          <w:trHeight w:val="997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345" w:rsidRPr="00DD0369" w:rsidRDefault="005C2345" w:rsidP="001B79F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DD0369">
              <w:rPr>
                <w:rFonts w:ascii="Times New Roman" w:hAnsi="Times New Roman" w:cs="Times New Roman"/>
                <w:bCs/>
                <w:color w:val="000000"/>
              </w:rPr>
              <w:t>5.</w:t>
            </w:r>
            <w:r w:rsidRPr="00DD03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D0369">
              <w:rPr>
                <w:rFonts w:ascii="Times New Roman" w:hAnsi="Times New Roman" w:cs="Times New Roman"/>
                <w:bCs/>
                <w:color w:val="000000"/>
              </w:rPr>
              <w:t>Основы документооборота и документационного обеспечения в системе управления персоналом и кадровой работы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345" w:rsidRPr="00DD0369" w:rsidRDefault="005C2345" w:rsidP="001B79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0369">
              <w:rPr>
                <w:rFonts w:ascii="Times New Roman" w:hAnsi="Times New Roman" w:cs="Times New Roman"/>
                <w:bCs/>
                <w:color w:val="000000"/>
              </w:rPr>
              <w:t>22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345" w:rsidRPr="00DD0369" w:rsidRDefault="005C2345" w:rsidP="001B79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36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345" w:rsidRPr="00DD0369" w:rsidRDefault="005C2345" w:rsidP="001B79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36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345" w:rsidRPr="00DD0369" w:rsidRDefault="005C2345" w:rsidP="001B79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36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345" w:rsidRPr="00DD0369" w:rsidRDefault="005C2345" w:rsidP="001B79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36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345" w:rsidRPr="00DD0369" w:rsidRDefault="005C2345" w:rsidP="001B79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345" w:rsidRPr="00DD0369" w:rsidRDefault="005C2345" w:rsidP="001B79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369">
              <w:rPr>
                <w:rFonts w:ascii="Times New Roman" w:hAnsi="Times New Roman" w:cs="Times New Roman"/>
                <w:color w:val="000000"/>
              </w:rPr>
              <w:t>экзамен</w:t>
            </w:r>
          </w:p>
        </w:tc>
      </w:tr>
      <w:tr w:rsidR="005C2345" w:rsidRPr="00CF48DE" w:rsidTr="001B79F8">
        <w:trPr>
          <w:trHeight w:val="827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345" w:rsidRPr="00DD0369" w:rsidRDefault="005C2345" w:rsidP="001B79F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DD0369">
              <w:rPr>
                <w:rFonts w:ascii="Times New Roman" w:hAnsi="Times New Roman" w:cs="Times New Roman"/>
                <w:bCs/>
                <w:color w:val="000000"/>
              </w:rPr>
              <w:t>6. Информационные технологии в управлении персоналом и кадровой работе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345" w:rsidRPr="00DD0369" w:rsidRDefault="005C2345" w:rsidP="001B79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0369">
              <w:rPr>
                <w:rFonts w:ascii="Times New Roman" w:hAnsi="Times New Roman" w:cs="Times New Roman"/>
                <w:bCs/>
                <w:color w:val="000000"/>
              </w:rPr>
              <w:t>22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345" w:rsidRPr="00DD0369" w:rsidRDefault="005C2345" w:rsidP="001B79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36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345" w:rsidRPr="00DD0369" w:rsidRDefault="005C2345" w:rsidP="001B79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36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345" w:rsidRPr="00DD0369" w:rsidRDefault="005C2345" w:rsidP="001B79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36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345" w:rsidRPr="00DD0369" w:rsidRDefault="005C2345" w:rsidP="001B79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36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345" w:rsidRPr="00DD0369" w:rsidRDefault="005C2345" w:rsidP="001B79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369">
              <w:rPr>
                <w:rFonts w:ascii="Times New Roman" w:hAnsi="Times New Roman" w:cs="Times New Roman"/>
                <w:color w:val="000000"/>
              </w:rPr>
              <w:t>зачет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345" w:rsidRPr="00DD0369" w:rsidRDefault="005C2345" w:rsidP="001B79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45" w:rsidRPr="00CF48DE" w:rsidTr="001B79F8">
        <w:trPr>
          <w:trHeight w:val="67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345" w:rsidRPr="00DD0369" w:rsidRDefault="005C2345" w:rsidP="001B79F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D0369">
              <w:rPr>
                <w:rFonts w:ascii="Times New Roman" w:hAnsi="Times New Roman" w:cs="Times New Roman"/>
                <w:color w:val="000000"/>
              </w:rPr>
              <w:t xml:space="preserve">7. </w:t>
            </w:r>
            <w:r w:rsidRPr="00DD0369">
              <w:rPr>
                <w:rFonts w:ascii="Times New Roman" w:hAnsi="Times New Roman" w:cs="Times New Roman"/>
                <w:bCs/>
                <w:color w:val="000000"/>
              </w:rPr>
              <w:t>Нормирование труда и стимулирование деятельности персонала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345" w:rsidRPr="00DD0369" w:rsidRDefault="005C2345" w:rsidP="001B79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0369">
              <w:rPr>
                <w:rFonts w:ascii="Times New Roman" w:hAnsi="Times New Roman" w:cs="Times New Roman"/>
                <w:bCs/>
                <w:color w:val="000000"/>
              </w:rPr>
              <w:t>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345" w:rsidRPr="00DD0369" w:rsidRDefault="005C2345" w:rsidP="001B79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36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345" w:rsidRPr="00DD0369" w:rsidRDefault="005C2345" w:rsidP="001B79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36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345" w:rsidRPr="00DD0369" w:rsidRDefault="005C2345" w:rsidP="001B79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36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345" w:rsidRPr="00DD0369" w:rsidRDefault="005C2345" w:rsidP="001B79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36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345" w:rsidRPr="00DD0369" w:rsidRDefault="005C2345" w:rsidP="001B79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369">
              <w:rPr>
                <w:rFonts w:ascii="Times New Roman" w:hAnsi="Times New Roman" w:cs="Times New Roman"/>
                <w:color w:val="000000"/>
              </w:rPr>
              <w:t>зачет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345" w:rsidRPr="00DD0369" w:rsidRDefault="005C2345" w:rsidP="001B79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45" w:rsidRPr="00CF48DE" w:rsidTr="001B79F8">
        <w:trPr>
          <w:trHeight w:val="552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345" w:rsidRPr="00DD0369" w:rsidRDefault="005C2345" w:rsidP="001B79F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DD0369">
              <w:rPr>
                <w:rFonts w:ascii="Times New Roman" w:hAnsi="Times New Roman" w:cs="Times New Roman"/>
                <w:bCs/>
                <w:color w:val="000000"/>
              </w:rPr>
              <w:t>8. Управление социальным развитием организации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345" w:rsidRPr="00DD0369" w:rsidRDefault="005C2345" w:rsidP="001B79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0369">
              <w:rPr>
                <w:rFonts w:ascii="Times New Roman" w:hAnsi="Times New Roman" w:cs="Times New Roman"/>
                <w:bCs/>
                <w:color w:val="000000"/>
              </w:rPr>
              <w:t>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345" w:rsidRPr="00DD0369" w:rsidRDefault="005C2345" w:rsidP="001B79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36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345" w:rsidRPr="00DD0369" w:rsidRDefault="005C2345" w:rsidP="001B79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36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345" w:rsidRPr="00DD0369" w:rsidRDefault="005C2345" w:rsidP="001B79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36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345" w:rsidRPr="00DD0369" w:rsidRDefault="005C2345" w:rsidP="001B79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36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345" w:rsidRPr="00DD0369" w:rsidRDefault="005C2345" w:rsidP="001B79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369">
              <w:rPr>
                <w:rFonts w:ascii="Times New Roman" w:hAnsi="Times New Roman" w:cs="Times New Roman"/>
                <w:color w:val="000000"/>
              </w:rPr>
              <w:t>зачет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345" w:rsidRPr="00DD0369" w:rsidRDefault="005C2345" w:rsidP="001B79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45" w:rsidRPr="00CF48DE" w:rsidTr="001B79F8">
        <w:trPr>
          <w:trHeight w:val="54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345" w:rsidRPr="00DD0369" w:rsidRDefault="005C2345" w:rsidP="001B79F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DD0369">
              <w:rPr>
                <w:rFonts w:ascii="Times New Roman" w:hAnsi="Times New Roman" w:cs="Times New Roman"/>
                <w:bCs/>
                <w:color w:val="000000"/>
              </w:rPr>
              <w:t>9. Профессиональное развитие персонала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345" w:rsidRPr="00DD0369" w:rsidRDefault="005C2345" w:rsidP="001B79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0369">
              <w:rPr>
                <w:rFonts w:ascii="Times New Roman" w:hAnsi="Times New Roman" w:cs="Times New Roman"/>
                <w:bCs/>
                <w:color w:val="000000"/>
              </w:rPr>
              <w:t>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345" w:rsidRPr="00DD0369" w:rsidRDefault="005C2345" w:rsidP="001B79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36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345" w:rsidRPr="00DD0369" w:rsidRDefault="005C2345" w:rsidP="001B79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36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345" w:rsidRPr="00DD0369" w:rsidRDefault="005C2345" w:rsidP="001B79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36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345" w:rsidRPr="00DD0369" w:rsidRDefault="005C2345" w:rsidP="001B79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36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345" w:rsidRPr="00DD0369" w:rsidRDefault="005C2345" w:rsidP="001B79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369">
              <w:rPr>
                <w:rFonts w:ascii="Times New Roman" w:hAnsi="Times New Roman" w:cs="Times New Roman"/>
                <w:color w:val="000000"/>
              </w:rPr>
              <w:t>зачет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345" w:rsidRPr="00DD0369" w:rsidRDefault="005C2345" w:rsidP="001B79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45" w:rsidRPr="00CF48DE" w:rsidTr="001B79F8">
        <w:trPr>
          <w:trHeight w:val="56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345" w:rsidRPr="00DD0369" w:rsidRDefault="005C2345" w:rsidP="001B79F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DD0369">
              <w:rPr>
                <w:rFonts w:ascii="Times New Roman" w:hAnsi="Times New Roman" w:cs="Times New Roman"/>
                <w:bCs/>
                <w:color w:val="000000"/>
              </w:rPr>
              <w:t>10. Корпоративная культура в управлении персоналом.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345" w:rsidRPr="00DD0369" w:rsidRDefault="005C2345" w:rsidP="001B79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0369">
              <w:rPr>
                <w:rFonts w:ascii="Times New Roman" w:hAnsi="Times New Roman" w:cs="Times New Roman"/>
                <w:bCs/>
                <w:color w:val="000000"/>
              </w:rPr>
              <w:t>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345" w:rsidRPr="00DD0369" w:rsidRDefault="005C2345" w:rsidP="001B79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36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345" w:rsidRPr="00DD0369" w:rsidRDefault="005C2345" w:rsidP="001B79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36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345" w:rsidRPr="00DD0369" w:rsidRDefault="005C2345" w:rsidP="001B79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36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345" w:rsidRPr="00DD0369" w:rsidRDefault="005C2345" w:rsidP="001B79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36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345" w:rsidRPr="00DD0369" w:rsidRDefault="005C2345" w:rsidP="001B79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369">
              <w:rPr>
                <w:rFonts w:ascii="Times New Roman" w:hAnsi="Times New Roman" w:cs="Times New Roman"/>
                <w:color w:val="000000"/>
              </w:rPr>
              <w:t>зачет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345" w:rsidRPr="00DD0369" w:rsidRDefault="005C2345" w:rsidP="001B79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45" w:rsidRPr="00CF48DE" w:rsidTr="001B79F8">
        <w:trPr>
          <w:trHeight w:val="55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345" w:rsidRPr="00DD0369" w:rsidRDefault="005C2345" w:rsidP="001B79F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DD0369">
              <w:rPr>
                <w:rFonts w:ascii="Times New Roman" w:hAnsi="Times New Roman" w:cs="Times New Roman"/>
                <w:bCs/>
                <w:color w:val="000000"/>
              </w:rPr>
              <w:t>11. Социально-психологические основы управления персоналом.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345" w:rsidRPr="00DD0369" w:rsidRDefault="005C2345" w:rsidP="001B79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0369">
              <w:rPr>
                <w:rFonts w:ascii="Times New Roman" w:hAnsi="Times New Roman" w:cs="Times New Roman"/>
                <w:bCs/>
                <w:color w:val="000000"/>
              </w:rPr>
              <w:t>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345" w:rsidRPr="00DD0369" w:rsidRDefault="005C2345" w:rsidP="001B79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36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345" w:rsidRPr="00DD0369" w:rsidRDefault="005C2345" w:rsidP="001B79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36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345" w:rsidRPr="00DD0369" w:rsidRDefault="005C2345" w:rsidP="001B79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36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345" w:rsidRPr="00DD0369" w:rsidRDefault="005C2345" w:rsidP="001B79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36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345" w:rsidRPr="00DD0369" w:rsidRDefault="005C2345" w:rsidP="001B79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369">
              <w:rPr>
                <w:rFonts w:ascii="Times New Roman" w:hAnsi="Times New Roman" w:cs="Times New Roman"/>
                <w:color w:val="000000"/>
              </w:rPr>
              <w:t>зачет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345" w:rsidRPr="00DD0369" w:rsidRDefault="005C2345" w:rsidP="001B79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45" w:rsidRPr="00CF48DE" w:rsidTr="001B79F8">
        <w:trPr>
          <w:trHeight w:val="681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345" w:rsidRPr="00DD0369" w:rsidRDefault="005C2345" w:rsidP="001B79F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DD0369">
              <w:rPr>
                <w:rFonts w:ascii="Times New Roman" w:hAnsi="Times New Roman" w:cs="Times New Roman"/>
                <w:bCs/>
                <w:color w:val="000000"/>
              </w:rPr>
              <w:t xml:space="preserve">12. Консультации по подготовке к итоговой аттестации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345" w:rsidRPr="00DD0369" w:rsidRDefault="005C2345" w:rsidP="001B79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0369">
              <w:rPr>
                <w:rFonts w:ascii="Times New Roman" w:hAnsi="Times New Roman" w:cs="Times New Roman"/>
                <w:bCs/>
                <w:color w:val="000000"/>
              </w:rPr>
              <w:t>18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345" w:rsidRPr="00DD0369" w:rsidRDefault="005C2345" w:rsidP="001B79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0369">
              <w:rPr>
                <w:rFonts w:ascii="Times New Roman" w:hAnsi="Times New Roman" w:cs="Times New Roman"/>
                <w:bCs/>
                <w:color w:val="000000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345" w:rsidRPr="00DD0369" w:rsidRDefault="005C2345" w:rsidP="001B79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345" w:rsidRPr="00DD0369" w:rsidRDefault="005C2345" w:rsidP="001B79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0369">
              <w:rPr>
                <w:rFonts w:ascii="Times New Roman" w:hAnsi="Times New Roman" w:cs="Times New Roman"/>
                <w:bCs/>
                <w:color w:val="000000"/>
              </w:rPr>
              <w:t>18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345" w:rsidRPr="00DD0369" w:rsidRDefault="005C2345" w:rsidP="001B79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345" w:rsidRPr="00DD0369" w:rsidRDefault="005C2345" w:rsidP="001B79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345" w:rsidRPr="00DD0369" w:rsidRDefault="005C2345" w:rsidP="001B79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5C2345" w:rsidRPr="00CF48DE" w:rsidTr="001B79F8">
        <w:trPr>
          <w:trHeight w:val="6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45" w:rsidRPr="00DD0369" w:rsidRDefault="005C2345" w:rsidP="001B79F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DD0369">
              <w:rPr>
                <w:rFonts w:ascii="Times New Roman" w:hAnsi="Times New Roman" w:cs="Times New Roman"/>
                <w:bCs/>
                <w:color w:val="000000"/>
              </w:rPr>
              <w:t xml:space="preserve">13. Итоговая аттестация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45" w:rsidRPr="00DD0369" w:rsidRDefault="005C2345" w:rsidP="001B79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0369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45" w:rsidRPr="00DD0369" w:rsidRDefault="005C2345" w:rsidP="001B79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0369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45" w:rsidRPr="00DD0369" w:rsidRDefault="005C2345" w:rsidP="001B79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45" w:rsidRPr="00DD0369" w:rsidRDefault="005C2345" w:rsidP="001B79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0369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45" w:rsidRPr="00DD0369" w:rsidRDefault="005C2345" w:rsidP="001B79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45" w:rsidRPr="00DD0369" w:rsidRDefault="005C2345" w:rsidP="001B79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45" w:rsidRPr="00DD0369" w:rsidRDefault="005C2345" w:rsidP="001B79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DD0369">
              <w:rPr>
                <w:rFonts w:ascii="Times New Roman" w:hAnsi="Times New Roman" w:cs="Times New Roman"/>
                <w:bCs/>
                <w:color w:val="000000"/>
              </w:rPr>
              <w:t>Меж-дисци-пли-нарный</w:t>
            </w:r>
            <w:proofErr w:type="spellEnd"/>
            <w:r w:rsidRPr="00DD0369">
              <w:rPr>
                <w:rFonts w:ascii="Times New Roman" w:hAnsi="Times New Roman" w:cs="Times New Roman"/>
                <w:bCs/>
                <w:color w:val="000000"/>
              </w:rPr>
              <w:t xml:space="preserve"> Экзамен</w:t>
            </w:r>
          </w:p>
        </w:tc>
      </w:tr>
      <w:tr w:rsidR="005C2345" w:rsidRPr="00CF48DE" w:rsidTr="001B79F8">
        <w:trPr>
          <w:trHeight w:val="6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5" w:rsidRPr="00DD0369" w:rsidRDefault="005C2345" w:rsidP="001B79F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DD0369">
              <w:rPr>
                <w:rFonts w:ascii="Times New Roman" w:hAnsi="Times New Roman" w:cs="Times New Roman"/>
                <w:bCs/>
                <w:color w:val="000000"/>
              </w:rPr>
              <w:t>Итого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5" w:rsidRPr="00DD0369" w:rsidRDefault="005C2345" w:rsidP="001B79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0369">
              <w:rPr>
                <w:rFonts w:ascii="Times New Roman" w:hAnsi="Times New Roman" w:cs="Times New Roman"/>
                <w:bCs/>
                <w:color w:val="000000"/>
              </w:rPr>
              <w:t>256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5" w:rsidRPr="00DD0369" w:rsidRDefault="005C2345" w:rsidP="001B79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0369">
              <w:rPr>
                <w:rFonts w:ascii="Times New Roman" w:hAnsi="Times New Roman" w:cs="Times New Roman"/>
                <w:bCs/>
                <w:color w:val="000000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5" w:rsidRPr="00DD0369" w:rsidRDefault="005C2345" w:rsidP="001B79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0369">
              <w:rPr>
                <w:rFonts w:ascii="Times New Roman" w:hAnsi="Times New Roman" w:cs="Times New Roman"/>
                <w:bCs/>
                <w:color w:val="000000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5" w:rsidRPr="00DD0369" w:rsidRDefault="005C2345" w:rsidP="001B79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0369">
              <w:rPr>
                <w:rFonts w:ascii="Times New Roman" w:hAnsi="Times New Roman" w:cs="Times New Roman"/>
                <w:bCs/>
                <w:color w:val="000000"/>
              </w:rPr>
              <w:t>53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5" w:rsidRPr="00DD0369" w:rsidRDefault="005C2345" w:rsidP="001B79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0369">
              <w:rPr>
                <w:rFonts w:ascii="Times New Roman" w:hAnsi="Times New Roman" w:cs="Times New Roman"/>
                <w:bCs/>
                <w:color w:val="000000"/>
              </w:rPr>
              <w:t>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5" w:rsidRPr="00DD0369" w:rsidRDefault="005C2345" w:rsidP="001B79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5" w:rsidRPr="00DD0369" w:rsidRDefault="005C2345" w:rsidP="001B79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</w:tbl>
    <w:p w:rsidR="005C2345" w:rsidRPr="00CF48DE" w:rsidRDefault="005C2345" w:rsidP="005C234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48DE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C2345" w:rsidRPr="00EC63F2" w:rsidRDefault="005C2345" w:rsidP="005C2345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EC63F2">
        <w:rPr>
          <w:rFonts w:ascii="Times New Roman" w:hAnsi="Times New Roman" w:cs="Times New Roman"/>
          <w:b/>
          <w:sz w:val="26"/>
          <w:szCs w:val="26"/>
        </w:rPr>
        <w:lastRenderedPageBreak/>
        <w:t>Форма</w:t>
      </w:r>
    </w:p>
    <w:p w:rsidR="005C2345" w:rsidRPr="00EC63F2" w:rsidRDefault="005C2345" w:rsidP="005C234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C2345" w:rsidRPr="00EC63F2" w:rsidRDefault="005C2345" w:rsidP="005C234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63F2">
        <w:rPr>
          <w:rFonts w:ascii="Times New Roman" w:hAnsi="Times New Roman" w:cs="Times New Roman"/>
          <w:b/>
          <w:sz w:val="26"/>
          <w:szCs w:val="26"/>
        </w:rPr>
        <w:t xml:space="preserve">Заявка </w:t>
      </w:r>
    </w:p>
    <w:p w:rsidR="005C2345" w:rsidRPr="00EC63F2" w:rsidRDefault="005C2345" w:rsidP="005C2345">
      <w:pPr>
        <w:widowControl w:val="0"/>
        <w:spacing w:after="0" w:line="240" w:lineRule="auto"/>
        <w:jc w:val="center"/>
        <w:rPr>
          <w:rFonts w:ascii="Times New Roman" w:hAnsi="Times New Roman" w:cs="Times New Roman"/>
          <w:spacing w:val="-4"/>
          <w:sz w:val="26"/>
          <w:szCs w:val="26"/>
        </w:rPr>
      </w:pPr>
      <w:r w:rsidRPr="00EC63F2">
        <w:rPr>
          <w:rFonts w:ascii="Times New Roman" w:hAnsi="Times New Roman" w:cs="Times New Roman"/>
          <w:sz w:val="26"/>
          <w:szCs w:val="26"/>
        </w:rPr>
        <w:t xml:space="preserve">участника программы профессиональной переподготовки </w:t>
      </w:r>
    </w:p>
    <w:p w:rsidR="005C2345" w:rsidRPr="00EC63F2" w:rsidRDefault="005C2345" w:rsidP="005C2345">
      <w:pPr>
        <w:widowControl w:val="0"/>
        <w:tabs>
          <w:tab w:val="left" w:pos="720"/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pacing w:val="-4"/>
          <w:sz w:val="26"/>
          <w:szCs w:val="26"/>
        </w:rPr>
      </w:pPr>
      <w:r w:rsidRPr="00EC63F2">
        <w:rPr>
          <w:rFonts w:ascii="Times New Roman" w:hAnsi="Times New Roman" w:cs="Times New Roman"/>
          <w:b/>
          <w:sz w:val="26"/>
          <w:szCs w:val="26"/>
        </w:rPr>
        <w:t>«Кадровая работа и управление персоналом»</w:t>
      </w:r>
      <w:r w:rsidRPr="00EC63F2">
        <w:rPr>
          <w:rFonts w:ascii="Times New Roman" w:hAnsi="Times New Roman" w:cs="Times New Roman"/>
          <w:sz w:val="26"/>
          <w:szCs w:val="26"/>
        </w:rPr>
        <w:t xml:space="preserve">  </w:t>
      </w:r>
      <w:r w:rsidRPr="00EC63F2">
        <w:rPr>
          <w:rFonts w:ascii="Times New Roman" w:hAnsi="Times New Roman" w:cs="Times New Roman"/>
          <w:spacing w:val="-4"/>
          <w:sz w:val="26"/>
          <w:szCs w:val="26"/>
        </w:rPr>
        <w:t xml:space="preserve">(256 час.) </w:t>
      </w:r>
    </w:p>
    <w:p w:rsidR="005C2345" w:rsidRPr="00EC63F2" w:rsidRDefault="005C2345" w:rsidP="005C234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C2345" w:rsidRPr="00EC63F2" w:rsidRDefault="005C2345" w:rsidP="005C234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C63F2">
        <w:rPr>
          <w:rFonts w:ascii="Times New Roman" w:hAnsi="Times New Roman" w:cs="Times New Roman"/>
          <w:sz w:val="26"/>
          <w:szCs w:val="26"/>
        </w:rPr>
        <w:t>Генеральному директор</w:t>
      </w:r>
      <w:proofErr w:type="gramStart"/>
      <w:r w:rsidRPr="00EC63F2">
        <w:rPr>
          <w:rFonts w:ascii="Times New Roman" w:hAnsi="Times New Roman" w:cs="Times New Roman"/>
          <w:sz w:val="26"/>
          <w:szCs w:val="26"/>
        </w:rPr>
        <w:t>у ООО</w:t>
      </w:r>
      <w:proofErr w:type="gramEnd"/>
      <w:r w:rsidRPr="00EC63F2">
        <w:rPr>
          <w:rFonts w:ascii="Times New Roman" w:hAnsi="Times New Roman" w:cs="Times New Roman"/>
          <w:sz w:val="26"/>
          <w:szCs w:val="26"/>
        </w:rPr>
        <w:t xml:space="preserve"> «ВЭПШ» </w:t>
      </w:r>
    </w:p>
    <w:p w:rsidR="005C2345" w:rsidRPr="00EC63F2" w:rsidRDefault="005C2345" w:rsidP="005C234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C63F2">
        <w:rPr>
          <w:rFonts w:ascii="Times New Roman" w:hAnsi="Times New Roman" w:cs="Times New Roman"/>
          <w:sz w:val="26"/>
          <w:szCs w:val="26"/>
        </w:rPr>
        <w:t>А.В. Попову</w:t>
      </w:r>
    </w:p>
    <w:p w:rsidR="005C2345" w:rsidRPr="00EC63F2" w:rsidRDefault="005C2345" w:rsidP="005C234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C63F2">
        <w:rPr>
          <w:rFonts w:ascii="Times New Roman" w:hAnsi="Times New Roman" w:cs="Times New Roman"/>
          <w:sz w:val="26"/>
          <w:szCs w:val="26"/>
        </w:rPr>
        <w:t>От ________________________________</w:t>
      </w:r>
    </w:p>
    <w:p w:rsidR="005C2345" w:rsidRPr="00EC63F2" w:rsidRDefault="005C2345" w:rsidP="005C234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C63F2"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5C2345" w:rsidRPr="00EC63F2" w:rsidRDefault="005C2345" w:rsidP="005C234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C63F2"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5C2345" w:rsidRPr="00EC63F2" w:rsidRDefault="005C2345" w:rsidP="005C234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C63F2"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5C2345" w:rsidRPr="00EC63F2" w:rsidRDefault="005C2345" w:rsidP="005C234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C63F2"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5C2345" w:rsidRPr="00EC63F2" w:rsidRDefault="005C2345" w:rsidP="005C2345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C2345" w:rsidRPr="00EC63F2" w:rsidRDefault="005C2345" w:rsidP="005C2345">
      <w:pPr>
        <w:widowControl w:val="0"/>
        <w:tabs>
          <w:tab w:val="left" w:pos="720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EC63F2">
        <w:rPr>
          <w:rFonts w:ascii="Times New Roman" w:hAnsi="Times New Roman" w:cs="Times New Roman"/>
          <w:spacing w:val="-2"/>
          <w:sz w:val="26"/>
          <w:szCs w:val="26"/>
        </w:rPr>
        <w:t xml:space="preserve">Прошу заключить договор об организации обучения по программе </w:t>
      </w:r>
      <w:r w:rsidRPr="00EC63F2">
        <w:rPr>
          <w:rFonts w:ascii="Times New Roman" w:hAnsi="Times New Roman" w:cs="Times New Roman"/>
          <w:sz w:val="26"/>
          <w:szCs w:val="26"/>
        </w:rPr>
        <w:t xml:space="preserve">профессиональной переподготовки  </w:t>
      </w:r>
      <w:r w:rsidRPr="00EC63F2">
        <w:rPr>
          <w:rFonts w:ascii="Times New Roman" w:hAnsi="Times New Roman" w:cs="Times New Roman"/>
          <w:b/>
          <w:sz w:val="26"/>
          <w:szCs w:val="26"/>
        </w:rPr>
        <w:t>«Кадровая работа и управление персоналом»</w:t>
      </w:r>
      <w:r w:rsidRPr="00EC63F2">
        <w:rPr>
          <w:rFonts w:ascii="Times New Roman" w:hAnsi="Times New Roman" w:cs="Times New Roman"/>
          <w:sz w:val="26"/>
          <w:szCs w:val="26"/>
        </w:rPr>
        <w:t xml:space="preserve">   </w:t>
      </w:r>
      <w:r w:rsidRPr="00EC63F2">
        <w:rPr>
          <w:rFonts w:ascii="Times New Roman" w:hAnsi="Times New Roman" w:cs="Times New Roman"/>
          <w:spacing w:val="-4"/>
          <w:sz w:val="26"/>
          <w:szCs w:val="26"/>
        </w:rPr>
        <w:t xml:space="preserve">(256 час.) </w:t>
      </w:r>
      <w:r w:rsidRPr="00EC63F2">
        <w:rPr>
          <w:rFonts w:ascii="Times New Roman" w:hAnsi="Times New Roman" w:cs="Times New Roman"/>
          <w:spacing w:val="-2"/>
          <w:sz w:val="26"/>
          <w:szCs w:val="26"/>
        </w:rPr>
        <w:t xml:space="preserve">слушателя (ей) (Ф.И.О., должность, место работы </w:t>
      </w:r>
      <w:proofErr w:type="gramStart"/>
      <w:r w:rsidRPr="00EC63F2">
        <w:rPr>
          <w:rFonts w:ascii="Times New Roman" w:hAnsi="Times New Roman" w:cs="Times New Roman"/>
          <w:spacing w:val="-2"/>
          <w:sz w:val="26"/>
          <w:szCs w:val="26"/>
        </w:rPr>
        <w:t>обучающихся</w:t>
      </w:r>
      <w:proofErr w:type="gramEnd"/>
      <w:r w:rsidRPr="00EC63F2">
        <w:rPr>
          <w:rFonts w:ascii="Times New Roman" w:hAnsi="Times New Roman" w:cs="Times New Roman"/>
          <w:spacing w:val="-2"/>
          <w:sz w:val="26"/>
          <w:szCs w:val="26"/>
        </w:rPr>
        <w:t xml:space="preserve">): </w:t>
      </w:r>
    </w:p>
    <w:p w:rsidR="005C2345" w:rsidRPr="00EC63F2" w:rsidRDefault="005C2345" w:rsidP="005C234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63F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</w:t>
      </w:r>
      <w:r w:rsidRPr="00EC63F2">
        <w:rPr>
          <w:rFonts w:ascii="Times New Roman" w:hAnsi="Times New Roman" w:cs="Times New Roman"/>
          <w:sz w:val="26"/>
          <w:szCs w:val="26"/>
        </w:rPr>
        <w:t>_____________</w:t>
      </w:r>
    </w:p>
    <w:p w:rsidR="005C2345" w:rsidRPr="00EC63F2" w:rsidRDefault="005C2345" w:rsidP="005C234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2345" w:rsidRDefault="005C2345" w:rsidP="005C234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63F2">
        <w:rPr>
          <w:rFonts w:ascii="Times New Roman" w:hAnsi="Times New Roman" w:cs="Times New Roman"/>
          <w:sz w:val="26"/>
          <w:szCs w:val="26"/>
        </w:rPr>
        <w:t xml:space="preserve">Приложение: </w:t>
      </w:r>
    </w:p>
    <w:p w:rsidR="005C2345" w:rsidRPr="00EC63F2" w:rsidRDefault="005C2345" w:rsidP="005C234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2345" w:rsidRPr="00EC63F2" w:rsidRDefault="005C2345" w:rsidP="005C2345">
      <w:pPr>
        <w:pStyle w:val="a4"/>
        <w:widowControl w:val="0"/>
        <w:ind w:left="0"/>
        <w:jc w:val="both"/>
        <w:rPr>
          <w:sz w:val="26"/>
          <w:szCs w:val="26"/>
        </w:rPr>
      </w:pPr>
      <w:r w:rsidRPr="00EC63F2">
        <w:rPr>
          <w:sz w:val="26"/>
          <w:szCs w:val="26"/>
        </w:rPr>
        <w:t xml:space="preserve">1) Реквизиты организации (для оформления договора и счета на оплату обучения юридическим лицам) необходимо отправить вместе с заявкой на обучение на эл. почту </w:t>
      </w:r>
      <w:r w:rsidRPr="00EC63F2">
        <w:rPr>
          <w:b/>
          <w:spacing w:val="-6"/>
          <w:sz w:val="26"/>
          <w:szCs w:val="26"/>
        </w:rPr>
        <w:t>(</w:t>
      </w:r>
      <w:hyperlink r:id="rId7" w:history="1">
        <w:r w:rsidRPr="00EC63F2">
          <w:rPr>
            <w:rStyle w:val="a3"/>
            <w:spacing w:val="-6"/>
            <w:sz w:val="26"/>
            <w:szCs w:val="26"/>
            <w:lang w:val="en-US"/>
          </w:rPr>
          <w:t>vepsh</w:t>
        </w:r>
        <w:r w:rsidRPr="00EC63F2">
          <w:rPr>
            <w:rStyle w:val="a3"/>
            <w:spacing w:val="-6"/>
            <w:sz w:val="26"/>
            <w:szCs w:val="26"/>
          </w:rPr>
          <w:t>2015@</w:t>
        </w:r>
        <w:r w:rsidRPr="00EC63F2">
          <w:rPr>
            <w:rStyle w:val="a3"/>
            <w:spacing w:val="-6"/>
            <w:sz w:val="26"/>
            <w:szCs w:val="26"/>
            <w:lang w:val="en-US"/>
          </w:rPr>
          <w:t>yandex</w:t>
        </w:r>
        <w:r w:rsidRPr="00EC63F2">
          <w:rPr>
            <w:rStyle w:val="a3"/>
            <w:spacing w:val="-6"/>
            <w:sz w:val="26"/>
            <w:szCs w:val="26"/>
          </w:rPr>
          <w:t>.</w:t>
        </w:r>
        <w:r w:rsidRPr="00EC63F2">
          <w:rPr>
            <w:rStyle w:val="a3"/>
            <w:spacing w:val="-6"/>
            <w:sz w:val="26"/>
            <w:szCs w:val="26"/>
            <w:lang w:val="en-US"/>
          </w:rPr>
          <w:t>ru</w:t>
        </w:r>
      </w:hyperlink>
      <w:r w:rsidRPr="00EC63F2">
        <w:rPr>
          <w:b/>
          <w:spacing w:val="-6"/>
          <w:sz w:val="26"/>
          <w:szCs w:val="26"/>
        </w:rPr>
        <w:t>)</w:t>
      </w:r>
      <w:r w:rsidRPr="00EC63F2">
        <w:rPr>
          <w:sz w:val="26"/>
          <w:szCs w:val="26"/>
        </w:rPr>
        <w:t xml:space="preserve">; </w:t>
      </w:r>
    </w:p>
    <w:p w:rsidR="005C2345" w:rsidRPr="00EC63F2" w:rsidRDefault="005C2345" w:rsidP="005C2345">
      <w:pPr>
        <w:pStyle w:val="a4"/>
        <w:widowControl w:val="0"/>
        <w:ind w:left="0"/>
        <w:jc w:val="both"/>
        <w:rPr>
          <w:sz w:val="26"/>
          <w:szCs w:val="26"/>
        </w:rPr>
      </w:pPr>
      <w:r w:rsidRPr="00EC63F2">
        <w:rPr>
          <w:sz w:val="26"/>
          <w:szCs w:val="26"/>
        </w:rPr>
        <w:t>2) Копия (и) страниц №№2-5 паспорта каждого обучающегося (Ф.И.О., место и дата рождения, кем, когда выдан паспорт; прописка);</w:t>
      </w:r>
    </w:p>
    <w:p w:rsidR="005C2345" w:rsidRPr="00EC63F2" w:rsidRDefault="005C2345" w:rsidP="005C2345">
      <w:pPr>
        <w:pStyle w:val="a4"/>
        <w:widowControl w:val="0"/>
        <w:ind w:left="0"/>
        <w:jc w:val="both"/>
        <w:rPr>
          <w:sz w:val="26"/>
          <w:szCs w:val="26"/>
        </w:rPr>
      </w:pPr>
      <w:r w:rsidRPr="00EC63F2">
        <w:rPr>
          <w:sz w:val="26"/>
          <w:szCs w:val="26"/>
        </w:rPr>
        <w:t>3) Копия Диплома об образовании каждого обучающегося (вместе с Приложением к Диплому);</w:t>
      </w:r>
    </w:p>
    <w:p w:rsidR="005C2345" w:rsidRPr="00EC63F2" w:rsidRDefault="005C2345" w:rsidP="005C2345">
      <w:pPr>
        <w:pStyle w:val="a4"/>
        <w:widowControl w:val="0"/>
        <w:ind w:left="0"/>
        <w:jc w:val="both"/>
        <w:rPr>
          <w:sz w:val="26"/>
          <w:szCs w:val="26"/>
        </w:rPr>
      </w:pPr>
      <w:r w:rsidRPr="00EC63F2">
        <w:rPr>
          <w:sz w:val="26"/>
          <w:szCs w:val="26"/>
        </w:rPr>
        <w:t xml:space="preserve">4) Фото «на документы» каждого обучающегося (2 шт.) (необходимо принести на организационное собрание) </w:t>
      </w:r>
    </w:p>
    <w:p w:rsidR="005C2345" w:rsidRPr="00EC63F2" w:rsidRDefault="005C2345" w:rsidP="005C2345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C2345" w:rsidRDefault="005C2345" w:rsidP="005C2345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4783D" w:rsidRPr="00EC63F2" w:rsidRDefault="0064783D" w:rsidP="005C2345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C2345" w:rsidRPr="00EC63F2" w:rsidRDefault="005C2345" w:rsidP="005C2345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C63F2">
        <w:rPr>
          <w:rFonts w:ascii="Times New Roman" w:hAnsi="Times New Roman" w:cs="Times New Roman"/>
          <w:sz w:val="26"/>
          <w:szCs w:val="26"/>
        </w:rPr>
        <w:t>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  <w:r w:rsidRPr="00EC63F2">
        <w:rPr>
          <w:rFonts w:ascii="Times New Roman" w:hAnsi="Times New Roman" w:cs="Times New Roman"/>
          <w:sz w:val="26"/>
          <w:szCs w:val="26"/>
        </w:rPr>
        <w:t>_</w:t>
      </w:r>
      <w:r w:rsidRPr="00EC63F2">
        <w:rPr>
          <w:rFonts w:ascii="Times New Roman" w:hAnsi="Times New Roman" w:cs="Times New Roman"/>
          <w:sz w:val="26"/>
          <w:szCs w:val="26"/>
        </w:rPr>
        <w:tab/>
      </w:r>
      <w:r w:rsidRPr="00EC63F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EC63F2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5C2345" w:rsidRPr="00EC63F2" w:rsidRDefault="005C2345" w:rsidP="005C2345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Pr="00EC63F2">
        <w:rPr>
          <w:rFonts w:ascii="Times New Roman" w:hAnsi="Times New Roman" w:cs="Times New Roman"/>
          <w:sz w:val="26"/>
          <w:szCs w:val="26"/>
        </w:rPr>
        <w:t xml:space="preserve">должность, наименование организации) </w:t>
      </w:r>
      <w:r w:rsidRPr="00EC63F2">
        <w:rPr>
          <w:rFonts w:ascii="Times New Roman" w:hAnsi="Times New Roman" w:cs="Times New Roman"/>
          <w:sz w:val="26"/>
          <w:szCs w:val="26"/>
        </w:rPr>
        <w:tab/>
        <w:t xml:space="preserve">подпись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EC63F2">
        <w:rPr>
          <w:rFonts w:ascii="Times New Roman" w:hAnsi="Times New Roman" w:cs="Times New Roman"/>
          <w:sz w:val="26"/>
          <w:szCs w:val="26"/>
        </w:rPr>
        <w:t>(И.О.Ф.)</w:t>
      </w:r>
    </w:p>
    <w:p w:rsidR="005C2345" w:rsidRPr="00EC63F2" w:rsidRDefault="005C2345" w:rsidP="005C2345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C63F2">
        <w:rPr>
          <w:rFonts w:ascii="Times New Roman" w:hAnsi="Times New Roman" w:cs="Times New Roman"/>
          <w:sz w:val="26"/>
          <w:szCs w:val="26"/>
        </w:rPr>
        <w:tab/>
      </w:r>
      <w:r w:rsidRPr="00EC63F2">
        <w:rPr>
          <w:rFonts w:ascii="Times New Roman" w:hAnsi="Times New Roman" w:cs="Times New Roman"/>
          <w:sz w:val="26"/>
          <w:szCs w:val="26"/>
        </w:rPr>
        <w:tab/>
      </w:r>
      <w:r w:rsidRPr="00EC63F2">
        <w:rPr>
          <w:rFonts w:ascii="Times New Roman" w:hAnsi="Times New Roman" w:cs="Times New Roman"/>
          <w:sz w:val="26"/>
          <w:szCs w:val="26"/>
        </w:rPr>
        <w:tab/>
      </w:r>
      <w:r w:rsidRPr="00EC63F2">
        <w:rPr>
          <w:rFonts w:ascii="Times New Roman" w:hAnsi="Times New Roman" w:cs="Times New Roman"/>
          <w:sz w:val="26"/>
          <w:szCs w:val="26"/>
        </w:rPr>
        <w:tab/>
      </w:r>
      <w:r w:rsidRPr="00EC63F2">
        <w:rPr>
          <w:rFonts w:ascii="Times New Roman" w:hAnsi="Times New Roman" w:cs="Times New Roman"/>
          <w:sz w:val="26"/>
          <w:szCs w:val="26"/>
        </w:rPr>
        <w:tab/>
      </w:r>
      <w:r w:rsidRPr="00EC63F2">
        <w:rPr>
          <w:rFonts w:ascii="Times New Roman" w:hAnsi="Times New Roman" w:cs="Times New Roman"/>
          <w:sz w:val="26"/>
          <w:szCs w:val="26"/>
        </w:rPr>
        <w:tab/>
      </w:r>
      <w:r w:rsidRPr="00EC63F2">
        <w:rPr>
          <w:rFonts w:ascii="Times New Roman" w:hAnsi="Times New Roman" w:cs="Times New Roman"/>
          <w:sz w:val="26"/>
          <w:szCs w:val="26"/>
        </w:rPr>
        <w:tab/>
      </w:r>
      <w:r w:rsidRPr="00EC63F2">
        <w:rPr>
          <w:rFonts w:ascii="Times New Roman" w:hAnsi="Times New Roman" w:cs="Times New Roman"/>
          <w:sz w:val="26"/>
          <w:szCs w:val="26"/>
        </w:rPr>
        <w:tab/>
      </w:r>
    </w:p>
    <w:p w:rsidR="005C2345" w:rsidRPr="00EC63F2" w:rsidRDefault="005C2345" w:rsidP="005C234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63F2">
        <w:rPr>
          <w:rFonts w:ascii="Times New Roman" w:hAnsi="Times New Roman" w:cs="Times New Roman"/>
          <w:sz w:val="26"/>
          <w:szCs w:val="26"/>
        </w:rPr>
        <w:t>«____» _______________ 2018 г.</w:t>
      </w:r>
    </w:p>
    <w:p w:rsidR="005C2345" w:rsidRPr="00EC63F2" w:rsidRDefault="005C2345" w:rsidP="005C2345">
      <w:pPr>
        <w:pStyle w:val="a5"/>
        <w:widowControl w:val="0"/>
        <w:pBdr>
          <w:bottom w:val="none" w:sz="0" w:space="0" w:color="auto"/>
        </w:pBdr>
        <w:spacing w:after="0"/>
        <w:jc w:val="both"/>
        <w:rPr>
          <w:rFonts w:ascii="Times New Roman" w:hAnsi="Times New Roman"/>
          <w:b/>
          <w:bCs/>
          <w:i/>
          <w:iCs/>
          <w:sz w:val="26"/>
          <w:szCs w:val="26"/>
          <w:u w:val="single"/>
        </w:rPr>
      </w:pPr>
    </w:p>
    <w:p w:rsidR="002E372F" w:rsidRDefault="002E372F"/>
    <w:sectPr w:rsidR="002E372F" w:rsidSect="001F6680">
      <w:pgSz w:w="11906" w:h="16838"/>
      <w:pgMar w:top="426" w:right="282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05B" w:rsidRDefault="0024705B" w:rsidP="005C2345">
      <w:pPr>
        <w:spacing w:after="0" w:line="240" w:lineRule="auto"/>
      </w:pPr>
      <w:r>
        <w:separator/>
      </w:r>
    </w:p>
  </w:endnote>
  <w:endnote w:type="continuationSeparator" w:id="1">
    <w:p w:rsidR="0024705B" w:rsidRDefault="0024705B" w:rsidP="005C2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05B" w:rsidRDefault="0024705B" w:rsidP="005C2345">
      <w:pPr>
        <w:spacing w:after="0" w:line="240" w:lineRule="auto"/>
      </w:pPr>
      <w:r>
        <w:separator/>
      </w:r>
    </w:p>
  </w:footnote>
  <w:footnote w:type="continuationSeparator" w:id="1">
    <w:p w:rsidR="0024705B" w:rsidRDefault="0024705B" w:rsidP="005C2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D22A6"/>
    <w:multiLevelType w:val="hybridMultilevel"/>
    <w:tmpl w:val="9CF86EF2"/>
    <w:lvl w:ilvl="0" w:tplc="203CDE74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E901FC9"/>
    <w:multiLevelType w:val="hybridMultilevel"/>
    <w:tmpl w:val="E30CC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2345"/>
    <w:rsid w:val="000A5767"/>
    <w:rsid w:val="0024705B"/>
    <w:rsid w:val="002E372F"/>
    <w:rsid w:val="002F1B23"/>
    <w:rsid w:val="005C2345"/>
    <w:rsid w:val="0064783D"/>
    <w:rsid w:val="006859B5"/>
    <w:rsid w:val="00802AB8"/>
    <w:rsid w:val="0089180A"/>
    <w:rsid w:val="00F32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234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C234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qFormat/>
    <w:rsid w:val="005C2345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  <w:lang w:eastAsia="ru-RU"/>
    </w:rPr>
  </w:style>
  <w:style w:type="character" w:customStyle="1" w:styleId="a6">
    <w:name w:val="Название Знак"/>
    <w:basedOn w:val="a0"/>
    <w:link w:val="a5"/>
    <w:rsid w:val="005C2345"/>
    <w:rPr>
      <w:rFonts w:ascii="Cambria" w:eastAsia="Times New Roman" w:hAnsi="Cambria" w:cs="Times New Roman"/>
      <w:spacing w:val="5"/>
      <w:sz w:val="52"/>
      <w:szCs w:val="52"/>
      <w:lang w:eastAsia="ru-RU"/>
    </w:rPr>
  </w:style>
  <w:style w:type="character" w:styleId="a7">
    <w:name w:val="footnote reference"/>
    <w:rsid w:val="005C2345"/>
    <w:rPr>
      <w:vertAlign w:val="superscript"/>
    </w:rPr>
  </w:style>
  <w:style w:type="paragraph" w:styleId="a8">
    <w:name w:val="footnote text"/>
    <w:aliases w:val="single space,footnote text"/>
    <w:basedOn w:val="a"/>
    <w:link w:val="a9"/>
    <w:uiPriority w:val="99"/>
    <w:rsid w:val="005C2345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Текст сноски Знак"/>
    <w:aliases w:val="single space Знак,footnote text Знак"/>
    <w:basedOn w:val="a0"/>
    <w:link w:val="a8"/>
    <w:uiPriority w:val="99"/>
    <w:rsid w:val="005C23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C2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23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234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C234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qFormat/>
    <w:rsid w:val="005C2345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  <w:lang w:eastAsia="ru-RU"/>
    </w:rPr>
  </w:style>
  <w:style w:type="character" w:customStyle="1" w:styleId="a6">
    <w:name w:val="Название Знак"/>
    <w:basedOn w:val="a0"/>
    <w:link w:val="a5"/>
    <w:rsid w:val="005C2345"/>
    <w:rPr>
      <w:rFonts w:ascii="Cambria" w:eastAsia="Times New Roman" w:hAnsi="Cambria" w:cs="Times New Roman"/>
      <w:spacing w:val="5"/>
      <w:sz w:val="52"/>
      <w:szCs w:val="52"/>
      <w:lang w:eastAsia="ru-RU"/>
    </w:rPr>
  </w:style>
  <w:style w:type="character" w:styleId="a7">
    <w:name w:val="footnote reference"/>
    <w:rsid w:val="005C2345"/>
    <w:rPr>
      <w:vertAlign w:val="superscript"/>
    </w:rPr>
  </w:style>
  <w:style w:type="paragraph" w:styleId="a8">
    <w:name w:val="footnote text"/>
    <w:aliases w:val="single space,footnote text"/>
    <w:basedOn w:val="a"/>
    <w:link w:val="a9"/>
    <w:uiPriority w:val="99"/>
    <w:rsid w:val="005C2345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Текст сноски Знак"/>
    <w:aliases w:val="single space Знак,footnote text Знак"/>
    <w:basedOn w:val="a0"/>
    <w:link w:val="a8"/>
    <w:uiPriority w:val="99"/>
    <w:rsid w:val="005C23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C2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23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epsh2015@yandex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jur09</cp:lastModifiedBy>
  <cp:revision>4</cp:revision>
  <cp:lastPrinted>2018-09-25T12:18:00Z</cp:lastPrinted>
  <dcterms:created xsi:type="dcterms:W3CDTF">2018-09-25T12:20:00Z</dcterms:created>
  <dcterms:modified xsi:type="dcterms:W3CDTF">2018-09-26T04:52:00Z</dcterms:modified>
</cp:coreProperties>
</file>