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258" w:rsidRDefault="00EA48E0" w:rsidP="008D4258">
      <w:pPr>
        <w:pStyle w:val="Default"/>
        <w:ind w:left="5103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8D4258" w:rsidRDefault="008D4258" w:rsidP="008D4258">
      <w:pPr>
        <w:pStyle w:val="Defaul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Главы </w:t>
      </w:r>
    </w:p>
    <w:p w:rsidR="008D4258" w:rsidRPr="00A634C3" w:rsidRDefault="008D4258" w:rsidP="008D4258">
      <w:pPr>
        <w:pStyle w:val="Default"/>
        <w:ind w:left="5103"/>
        <w:rPr>
          <w:sz w:val="28"/>
          <w:szCs w:val="28"/>
        </w:rPr>
      </w:pPr>
      <w:r w:rsidRPr="00A634C3">
        <w:rPr>
          <w:sz w:val="28"/>
          <w:szCs w:val="28"/>
        </w:rPr>
        <w:t>Каменского городского округа</w:t>
      </w:r>
    </w:p>
    <w:p w:rsidR="008D4258" w:rsidRDefault="008D4258" w:rsidP="008D4258">
      <w:pPr>
        <w:pStyle w:val="Default"/>
        <w:ind w:left="5103"/>
        <w:rPr>
          <w:sz w:val="28"/>
          <w:szCs w:val="28"/>
        </w:rPr>
      </w:pPr>
      <w:r w:rsidRPr="00A634C3">
        <w:rPr>
          <w:sz w:val="28"/>
          <w:szCs w:val="28"/>
        </w:rPr>
        <w:t xml:space="preserve">от </w:t>
      </w:r>
      <w:r w:rsidR="00EA48E0">
        <w:rPr>
          <w:sz w:val="28"/>
          <w:szCs w:val="28"/>
        </w:rPr>
        <w:t>27.07.</w:t>
      </w:r>
      <w:r w:rsidRPr="00A634C3">
        <w:rPr>
          <w:sz w:val="28"/>
          <w:szCs w:val="28"/>
        </w:rPr>
        <w:t xml:space="preserve">2021 № </w:t>
      </w:r>
      <w:r w:rsidR="00EA48E0">
        <w:rPr>
          <w:sz w:val="28"/>
          <w:szCs w:val="28"/>
        </w:rPr>
        <w:t>1263</w:t>
      </w:r>
      <w:bookmarkStart w:id="0" w:name="_GoBack"/>
      <w:bookmarkEnd w:id="0"/>
    </w:p>
    <w:p w:rsidR="008D4258" w:rsidRDefault="008D4258" w:rsidP="00EA48E0">
      <w:pPr>
        <w:pStyle w:val="Default"/>
        <w:ind w:left="5103"/>
        <w:rPr>
          <w:sz w:val="28"/>
          <w:szCs w:val="28"/>
        </w:rPr>
      </w:pPr>
      <w:r w:rsidRPr="00A634C3">
        <w:rPr>
          <w:sz w:val="28"/>
          <w:szCs w:val="28"/>
        </w:rPr>
        <w:t>«О проведении конкурса по формированию</w:t>
      </w:r>
      <w:r w:rsidR="00EA48E0">
        <w:rPr>
          <w:sz w:val="28"/>
          <w:szCs w:val="28"/>
        </w:rPr>
        <w:t xml:space="preserve"> </w:t>
      </w:r>
      <w:r w:rsidRPr="00A634C3">
        <w:rPr>
          <w:sz w:val="28"/>
          <w:szCs w:val="28"/>
        </w:rPr>
        <w:t>Молодежной администрации муниципального образования «Каменский городской округ»</w:t>
      </w:r>
      <w:r>
        <w:rPr>
          <w:sz w:val="28"/>
          <w:szCs w:val="28"/>
        </w:rPr>
        <w:t>»</w:t>
      </w:r>
    </w:p>
    <w:p w:rsidR="007A725C" w:rsidRDefault="007A725C"/>
    <w:p w:rsidR="00B35B53" w:rsidRDefault="00B35B53" w:rsidP="00B35B53">
      <w:pPr>
        <w:pStyle w:val="Default"/>
        <w:jc w:val="center"/>
        <w:rPr>
          <w:b/>
          <w:bCs/>
          <w:sz w:val="28"/>
          <w:szCs w:val="28"/>
        </w:rPr>
      </w:pPr>
    </w:p>
    <w:p w:rsidR="00B35B53" w:rsidRDefault="00B35B53" w:rsidP="00B35B5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</w:t>
      </w:r>
    </w:p>
    <w:p w:rsidR="00B35B53" w:rsidRDefault="00B35B53" w:rsidP="00B35B5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участника конкурса по формированию Молодежной администрации</w:t>
      </w:r>
      <w:r w:rsidR="008D4258">
        <w:rPr>
          <w:b/>
          <w:bCs/>
          <w:sz w:val="28"/>
          <w:szCs w:val="28"/>
        </w:rPr>
        <w:t xml:space="preserve"> муниципального образования «Каменский городской округ»</w:t>
      </w:r>
      <w:r>
        <w:rPr>
          <w:b/>
          <w:bCs/>
          <w:sz w:val="28"/>
          <w:szCs w:val="28"/>
        </w:rPr>
        <w:t>, претендующего на должность</w:t>
      </w:r>
    </w:p>
    <w:p w:rsidR="00B35B53" w:rsidRDefault="00B35B53" w:rsidP="00B35B5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</w:t>
      </w:r>
    </w:p>
    <w:p w:rsidR="00B35B53" w:rsidRDefault="00B35B53" w:rsidP="00B35B53">
      <w:pPr>
        <w:pStyle w:val="Default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должности)</w:t>
      </w:r>
    </w:p>
    <w:p w:rsidR="00B35B53" w:rsidRDefault="00B35B53"/>
    <w:p w:rsidR="00B35B53" w:rsidRDefault="00B35B53"/>
    <w:p w:rsidR="00B35B53" w:rsidRDefault="00B35B53" w:rsidP="00B35B53">
      <w:pPr>
        <w:pStyle w:val="Default"/>
      </w:pPr>
    </w:p>
    <w:p w:rsidR="00B35B53" w:rsidRPr="00B35B53" w:rsidRDefault="00B35B53" w:rsidP="008D4258">
      <w:pPr>
        <w:pStyle w:val="Default"/>
        <w:ind w:firstLine="709"/>
        <w:rPr>
          <w:szCs w:val="23"/>
        </w:rPr>
      </w:pPr>
      <w:r w:rsidRPr="00B35B53">
        <w:rPr>
          <w:szCs w:val="23"/>
        </w:rPr>
        <w:t xml:space="preserve">1. Основные сведения </w:t>
      </w:r>
    </w:p>
    <w:tbl>
      <w:tblPr>
        <w:tblW w:w="9925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23"/>
        <w:gridCol w:w="3253"/>
        <w:gridCol w:w="3249"/>
      </w:tblGrid>
      <w:tr w:rsidR="008D4258" w:rsidRPr="00B35B53" w:rsidTr="008D4258">
        <w:trPr>
          <w:trHeight w:val="208"/>
        </w:trPr>
        <w:tc>
          <w:tcPr>
            <w:tcW w:w="3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258" w:rsidRPr="00B35B53" w:rsidRDefault="008D4258" w:rsidP="008D4258">
            <w:pPr>
              <w:pStyle w:val="Default"/>
              <w:jc w:val="center"/>
              <w:rPr>
                <w:szCs w:val="23"/>
              </w:rPr>
            </w:pPr>
            <w:r w:rsidRPr="00B35B53">
              <w:rPr>
                <w:szCs w:val="23"/>
              </w:rPr>
              <w:t>Место для фотографии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>
            <w:pPr>
              <w:pStyle w:val="Default"/>
              <w:rPr>
                <w:szCs w:val="23"/>
              </w:rPr>
            </w:pPr>
            <w:r w:rsidRPr="00B35B53">
              <w:rPr>
                <w:szCs w:val="23"/>
              </w:rPr>
              <w:t xml:space="preserve">Фамилия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>
            <w:pPr>
              <w:pStyle w:val="Default"/>
              <w:rPr>
                <w:szCs w:val="23"/>
              </w:rPr>
            </w:pPr>
          </w:p>
        </w:tc>
      </w:tr>
      <w:tr w:rsidR="008D4258" w:rsidRPr="00B35B53" w:rsidTr="001F2688">
        <w:trPr>
          <w:trHeight w:val="109"/>
        </w:trPr>
        <w:tc>
          <w:tcPr>
            <w:tcW w:w="3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258" w:rsidRPr="00B35B53" w:rsidRDefault="008D4258">
            <w:pPr>
              <w:pStyle w:val="Default"/>
              <w:rPr>
                <w:szCs w:val="23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  <w:r w:rsidRPr="00B35B53">
              <w:rPr>
                <w:szCs w:val="23"/>
              </w:rPr>
              <w:t xml:space="preserve">Имя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</w:p>
        </w:tc>
      </w:tr>
      <w:tr w:rsidR="008D4258" w:rsidRPr="00B35B53" w:rsidTr="001F2688">
        <w:trPr>
          <w:trHeight w:val="109"/>
        </w:trPr>
        <w:tc>
          <w:tcPr>
            <w:tcW w:w="3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258" w:rsidRPr="00B35B53" w:rsidRDefault="008D4258">
            <w:pPr>
              <w:pStyle w:val="Default"/>
              <w:rPr>
                <w:szCs w:val="23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  <w:r w:rsidRPr="00B35B53">
              <w:rPr>
                <w:szCs w:val="23"/>
              </w:rPr>
              <w:t xml:space="preserve">Отчество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</w:p>
        </w:tc>
      </w:tr>
      <w:tr w:rsidR="008D4258" w:rsidRPr="00B35B53" w:rsidTr="001F2688">
        <w:trPr>
          <w:trHeight w:val="109"/>
        </w:trPr>
        <w:tc>
          <w:tcPr>
            <w:tcW w:w="3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258" w:rsidRPr="00B35B53" w:rsidRDefault="008D4258">
            <w:pPr>
              <w:pStyle w:val="Default"/>
              <w:rPr>
                <w:szCs w:val="23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  <w:r w:rsidRPr="00B35B53">
              <w:rPr>
                <w:szCs w:val="23"/>
              </w:rPr>
              <w:t xml:space="preserve">Дата рождения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</w:p>
        </w:tc>
      </w:tr>
      <w:tr w:rsidR="008D4258" w:rsidRPr="00B35B53" w:rsidTr="001F2688">
        <w:trPr>
          <w:trHeight w:val="247"/>
        </w:trPr>
        <w:tc>
          <w:tcPr>
            <w:tcW w:w="3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258" w:rsidRPr="00B35B53" w:rsidRDefault="008D4258">
            <w:pPr>
              <w:pStyle w:val="Default"/>
              <w:rPr>
                <w:szCs w:val="23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  <w:r w:rsidRPr="00B35B53">
              <w:rPr>
                <w:szCs w:val="23"/>
              </w:rPr>
              <w:t xml:space="preserve">Место рождения (населенный пункт)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</w:p>
        </w:tc>
      </w:tr>
      <w:tr w:rsidR="008D4258" w:rsidRPr="00B35B53" w:rsidTr="001F2688">
        <w:trPr>
          <w:trHeight w:val="246"/>
        </w:trPr>
        <w:tc>
          <w:tcPr>
            <w:tcW w:w="3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258" w:rsidRPr="00B35B53" w:rsidRDefault="008D4258">
            <w:pPr>
              <w:pStyle w:val="Default"/>
              <w:rPr>
                <w:szCs w:val="23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  <w:r w:rsidRPr="00B35B53">
              <w:rPr>
                <w:szCs w:val="23"/>
              </w:rPr>
              <w:t xml:space="preserve">Место жительства (населенный пункт)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</w:p>
        </w:tc>
      </w:tr>
      <w:tr w:rsidR="008D4258" w:rsidRPr="00B35B53" w:rsidTr="001F2688">
        <w:trPr>
          <w:trHeight w:val="109"/>
        </w:trPr>
        <w:tc>
          <w:tcPr>
            <w:tcW w:w="3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258" w:rsidRPr="00B35B53" w:rsidRDefault="008D4258">
            <w:pPr>
              <w:pStyle w:val="Default"/>
              <w:rPr>
                <w:szCs w:val="23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  <w:r w:rsidRPr="00B35B53">
              <w:rPr>
                <w:szCs w:val="23"/>
              </w:rPr>
              <w:t xml:space="preserve">Мобильный телефон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</w:p>
        </w:tc>
      </w:tr>
      <w:tr w:rsidR="008D4258" w:rsidRPr="00B35B53" w:rsidTr="001F2688">
        <w:trPr>
          <w:trHeight w:val="109"/>
        </w:trPr>
        <w:tc>
          <w:tcPr>
            <w:tcW w:w="3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258" w:rsidRPr="00B35B53" w:rsidRDefault="008D4258">
            <w:pPr>
              <w:pStyle w:val="Default"/>
              <w:rPr>
                <w:szCs w:val="23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  <w:r w:rsidRPr="00B35B53">
              <w:rPr>
                <w:szCs w:val="23"/>
              </w:rPr>
              <w:t xml:space="preserve">Адрес электронной почты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</w:p>
        </w:tc>
      </w:tr>
      <w:tr w:rsidR="008D4258" w:rsidRPr="00B35B53" w:rsidTr="001F2688">
        <w:trPr>
          <w:trHeight w:val="109"/>
        </w:trPr>
        <w:tc>
          <w:tcPr>
            <w:tcW w:w="3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258" w:rsidRPr="00B35B53" w:rsidRDefault="008D4258">
            <w:pPr>
              <w:pStyle w:val="Default"/>
              <w:rPr>
                <w:szCs w:val="23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  <w:r w:rsidRPr="00B35B53">
              <w:rPr>
                <w:szCs w:val="23"/>
              </w:rPr>
              <w:t xml:space="preserve">Аккаунт «ВКонтакте»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</w:p>
        </w:tc>
      </w:tr>
      <w:tr w:rsidR="008D4258" w:rsidRPr="00B35B53" w:rsidTr="001F2688">
        <w:trPr>
          <w:trHeight w:val="109"/>
        </w:trPr>
        <w:tc>
          <w:tcPr>
            <w:tcW w:w="3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>
            <w:pPr>
              <w:pStyle w:val="Default"/>
              <w:rPr>
                <w:szCs w:val="23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  <w:r w:rsidRPr="00B35B53">
              <w:rPr>
                <w:szCs w:val="23"/>
              </w:rPr>
              <w:t xml:space="preserve">Аккаунт Instagram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58" w:rsidRPr="00B35B53" w:rsidRDefault="008D4258" w:rsidP="00A56EDA">
            <w:pPr>
              <w:pStyle w:val="Default"/>
              <w:rPr>
                <w:szCs w:val="23"/>
              </w:rPr>
            </w:pPr>
          </w:p>
        </w:tc>
      </w:tr>
      <w:tr w:rsidR="00B35B53" w:rsidRPr="00B35B53" w:rsidTr="008D4258">
        <w:trPr>
          <w:trHeight w:val="109"/>
        </w:trPr>
        <w:tc>
          <w:tcPr>
            <w:tcW w:w="6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53" w:rsidRPr="00B35B53" w:rsidRDefault="00B35B53" w:rsidP="00A56EDA">
            <w:pPr>
              <w:pStyle w:val="Default"/>
              <w:rPr>
                <w:szCs w:val="23"/>
              </w:rPr>
            </w:pPr>
            <w:r w:rsidRPr="00B35B53">
              <w:rPr>
                <w:szCs w:val="23"/>
              </w:rPr>
              <w:t>Иные аккаунты в социальных сетях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53" w:rsidRPr="00B35B53" w:rsidRDefault="00B35B53">
            <w:pPr>
              <w:pStyle w:val="Default"/>
              <w:rPr>
                <w:szCs w:val="23"/>
              </w:rPr>
            </w:pPr>
          </w:p>
        </w:tc>
      </w:tr>
    </w:tbl>
    <w:p w:rsidR="00B35B53" w:rsidRDefault="00B35B53"/>
    <w:p w:rsidR="00B35B53" w:rsidRPr="008D4258" w:rsidRDefault="00B35B53" w:rsidP="008D4258">
      <w:pPr>
        <w:framePr w:w="9926" w:wrap="notBeside" w:vAnchor="text" w:hAnchor="text" w:xAlign="center" w:y="1"/>
        <w:spacing w:line="220" w:lineRule="exact"/>
        <w:ind w:firstLine="709"/>
      </w:pPr>
      <w:r w:rsidRPr="008D4258">
        <w:rPr>
          <w:rStyle w:val="a5"/>
          <w:rFonts w:eastAsia="Courier New"/>
          <w:u w:val="none"/>
        </w:rPr>
        <w:t>2. Образование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1272"/>
        <w:gridCol w:w="3264"/>
        <w:gridCol w:w="3970"/>
      </w:tblGrid>
      <w:tr w:rsidR="00B35B53" w:rsidTr="00A56EDA">
        <w:trPr>
          <w:trHeight w:hRule="exact" w:val="571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8D4258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11pt"/>
              </w:rPr>
              <w:t>Год</w:t>
            </w:r>
          </w:p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11pt"/>
              </w:rPr>
              <w:t>поступления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8D4258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11pt"/>
              </w:rPr>
              <w:t>Год</w:t>
            </w:r>
          </w:p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11pt"/>
              </w:rPr>
              <w:t>окончания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Название образовательной организации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Наименование профиля (при наличии)</w:t>
            </w:r>
          </w:p>
        </w:tc>
      </w:tr>
      <w:tr w:rsidR="00B35B53" w:rsidTr="00A56EDA">
        <w:trPr>
          <w:trHeight w:hRule="exact" w:val="283"/>
          <w:jc w:val="center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Основное общее, среднее (полное) общее (при наличии)</w:t>
            </w:r>
          </w:p>
        </w:tc>
      </w:tr>
      <w:tr w:rsidR="00B35B53" w:rsidTr="00A56EDA">
        <w:trPr>
          <w:trHeight w:hRule="exact"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8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562"/>
          <w:jc w:val="center"/>
        </w:trPr>
        <w:tc>
          <w:tcPr>
            <w:tcW w:w="992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571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35B53" w:rsidRDefault="008D4258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11pt"/>
              </w:rPr>
              <w:t>Год</w:t>
            </w:r>
          </w:p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11pt"/>
              </w:rPr>
              <w:t>поступления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35B53" w:rsidRDefault="008D4258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11pt"/>
              </w:rPr>
              <w:t>Год</w:t>
            </w:r>
          </w:p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11pt"/>
              </w:rPr>
              <w:t>окончания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8" w:lineRule="exact"/>
              <w:jc w:val="center"/>
            </w:pPr>
            <w:r>
              <w:rPr>
                <w:rStyle w:val="11pt"/>
              </w:rPr>
              <w:t>Название образовательной организации, факультет,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8" w:lineRule="exact"/>
              <w:jc w:val="center"/>
            </w:pPr>
            <w:r>
              <w:rPr>
                <w:rStyle w:val="11pt"/>
              </w:rPr>
              <w:t>Наименование направления по Федеральному государственному</w:t>
            </w:r>
          </w:p>
        </w:tc>
      </w:tr>
    </w:tbl>
    <w:p w:rsidR="00B35B53" w:rsidRDefault="00B35B53" w:rsidP="00B35B5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1272"/>
        <w:gridCol w:w="3264"/>
        <w:gridCol w:w="3970"/>
      </w:tblGrid>
      <w:tr w:rsidR="00B35B53" w:rsidTr="00A56EDA">
        <w:trPr>
          <w:trHeight w:hRule="exact" w:val="56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форма обучения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8" w:lineRule="exact"/>
              <w:jc w:val="center"/>
            </w:pPr>
            <w:r>
              <w:rPr>
                <w:rStyle w:val="11pt"/>
              </w:rPr>
              <w:t>образовательному стандарту, квалификация, профиль</w:t>
            </w:r>
          </w:p>
        </w:tc>
      </w:tr>
      <w:tr w:rsidR="00B35B53" w:rsidTr="00A56EDA">
        <w:trPr>
          <w:trHeight w:hRule="exact" w:val="288"/>
          <w:jc w:val="center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Среднее профессиональное (при наличии)</w:t>
            </w:r>
          </w:p>
        </w:tc>
      </w:tr>
      <w:tr w:rsidR="00B35B53" w:rsidTr="00A56EDA">
        <w:trPr>
          <w:trHeight w:hRule="exact" w:val="28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D4258" w:rsidTr="00A56EDA">
        <w:trPr>
          <w:trHeight w:hRule="exact" w:val="28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8D4258">
        <w:trPr>
          <w:trHeight w:hRule="exact" w:val="11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B53" w:rsidRDefault="008D4258" w:rsidP="008D4258">
            <w:pPr>
              <w:pStyle w:val="2"/>
              <w:framePr w:w="9926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11pt"/>
              </w:rPr>
              <w:t>Год</w:t>
            </w:r>
          </w:p>
          <w:p w:rsidR="00B35B53" w:rsidRDefault="00B35B53" w:rsidP="008D4258">
            <w:pPr>
              <w:pStyle w:val="2"/>
              <w:framePr w:w="9926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11pt"/>
              </w:rPr>
              <w:t>поступления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B53" w:rsidRDefault="008D4258" w:rsidP="008D4258">
            <w:pPr>
              <w:pStyle w:val="2"/>
              <w:framePr w:w="9926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11pt"/>
              </w:rPr>
              <w:t>Год</w:t>
            </w:r>
          </w:p>
          <w:p w:rsidR="00B35B53" w:rsidRDefault="00B35B53" w:rsidP="008D4258">
            <w:pPr>
              <w:pStyle w:val="2"/>
              <w:framePr w:w="9926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11pt"/>
              </w:rPr>
              <w:t>окончания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B53" w:rsidRDefault="00B35B53" w:rsidP="008D4258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Название образовательной организации, факультет, форма обучения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B53" w:rsidRDefault="00B35B53" w:rsidP="008D4258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Наименование направления по Федеральному государственному образовательному стандарту, квалификация, профиль</w:t>
            </w:r>
          </w:p>
        </w:tc>
      </w:tr>
      <w:tr w:rsidR="00B35B53" w:rsidTr="00A56EDA">
        <w:trPr>
          <w:trHeight w:hRule="exact" w:val="288"/>
          <w:jc w:val="center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Высшее (при наличии)</w:t>
            </w:r>
          </w:p>
        </w:tc>
      </w:tr>
      <w:tr w:rsidR="00B35B53" w:rsidTr="008D4258">
        <w:trPr>
          <w:trHeight w:hRule="exact" w:val="29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D4258" w:rsidTr="008D4258">
        <w:trPr>
          <w:trHeight w:hRule="exact" w:val="29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D4258" w:rsidTr="008D4258">
        <w:trPr>
          <w:trHeight w:hRule="exact" w:val="298"/>
          <w:jc w:val="center"/>
        </w:trPr>
        <w:tc>
          <w:tcPr>
            <w:tcW w:w="1421" w:type="dxa"/>
            <w:tcBorders>
              <w:top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0" w:type="dxa"/>
            <w:tcBorders>
              <w:top w:val="single" w:sz="4" w:space="0" w:color="auto"/>
            </w:tcBorders>
            <w:shd w:val="clear" w:color="auto" w:fill="FFFFFF"/>
          </w:tcPr>
          <w:p w:rsidR="008D4258" w:rsidRDefault="008D4258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35B53" w:rsidRDefault="00B35B53" w:rsidP="00B35B53">
      <w:pPr>
        <w:spacing w:line="240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1272"/>
        <w:gridCol w:w="3259"/>
        <w:gridCol w:w="3974"/>
      </w:tblGrid>
      <w:tr w:rsidR="00B35B53" w:rsidTr="00A56EDA">
        <w:trPr>
          <w:trHeight w:hRule="exact" w:val="84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8D4258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11pt"/>
              </w:rPr>
              <w:t>Год</w:t>
            </w:r>
          </w:p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11pt"/>
              </w:rPr>
              <w:t>поступления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8D4258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11pt"/>
              </w:rPr>
              <w:t>Год</w:t>
            </w:r>
          </w:p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11pt"/>
              </w:rPr>
              <w:t>окончания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Название образовательной организации, факультет, форма обучения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ind w:left="520"/>
            </w:pPr>
            <w:r>
              <w:rPr>
                <w:rStyle w:val="11pt"/>
              </w:rPr>
              <w:t>Наименование направления, программа, количество часов</w:t>
            </w:r>
          </w:p>
        </w:tc>
      </w:tr>
      <w:tr w:rsidR="008D4258" w:rsidTr="008D4258">
        <w:trPr>
          <w:trHeight w:hRule="exact" w:val="557"/>
          <w:jc w:val="center"/>
        </w:trPr>
        <w:tc>
          <w:tcPr>
            <w:tcW w:w="99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258" w:rsidRDefault="008D4258" w:rsidP="008D4258">
            <w:pPr>
              <w:pStyle w:val="2"/>
              <w:framePr w:w="9926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11pt"/>
              </w:rPr>
              <w:t>Дополнительное профессиональное (при наличии</w:t>
            </w:r>
          </w:p>
          <w:p w:rsidR="008D4258" w:rsidRDefault="008D4258" w:rsidP="008D4258">
            <w:pPr>
              <w:pStyle w:val="2"/>
              <w:framePr w:w="9926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11pt"/>
              </w:rPr>
              <w:t>профессиональная переподготовка</w:t>
            </w:r>
          </w:p>
          <w:p w:rsidR="008D4258" w:rsidRDefault="008D4258" w:rsidP="008D4258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ind w:left="20"/>
              <w:jc w:val="center"/>
            </w:pPr>
            <w:r>
              <w:rPr>
                <w:rStyle w:val="11pt"/>
              </w:rPr>
              <w:t>) - повышение квалификации, готовка</w:t>
            </w:r>
          </w:p>
        </w:tc>
      </w:tr>
      <w:tr w:rsidR="00B35B53" w:rsidTr="00A56EDA">
        <w:trPr>
          <w:trHeight w:hRule="exact"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5231D" w:rsidRDefault="0025231D" w:rsidP="00B35B53">
      <w:pPr>
        <w:framePr w:w="9926" w:wrap="notBeside" w:vAnchor="text" w:hAnchor="text" w:xAlign="center" w:y="1"/>
        <w:spacing w:line="220" w:lineRule="exact"/>
        <w:rPr>
          <w:rStyle w:val="a5"/>
          <w:rFonts w:eastAsia="Courier New"/>
        </w:rPr>
      </w:pPr>
    </w:p>
    <w:p w:rsidR="00B35B53" w:rsidRDefault="00B35B53" w:rsidP="008D4258">
      <w:pPr>
        <w:framePr w:w="9926" w:wrap="notBeside" w:vAnchor="text" w:hAnchor="text" w:xAlign="center" w:y="1"/>
        <w:spacing w:line="240" w:lineRule="exact"/>
        <w:ind w:firstLine="709"/>
      </w:pPr>
      <w:r>
        <w:rPr>
          <w:rStyle w:val="a5"/>
          <w:rFonts w:eastAsia="Courier New"/>
        </w:rPr>
        <w:t>3. Профессиональная деятельность</w:t>
      </w:r>
    </w:p>
    <w:p w:rsidR="00B35B53" w:rsidRDefault="00B35B53" w:rsidP="00B35B5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"/>
        <w:gridCol w:w="965"/>
        <w:gridCol w:w="2602"/>
        <w:gridCol w:w="2424"/>
        <w:gridCol w:w="2909"/>
      </w:tblGrid>
      <w:tr w:rsidR="00B35B53" w:rsidTr="00A56EDA">
        <w:trPr>
          <w:trHeight w:hRule="exact" w:val="288"/>
          <w:jc w:val="center"/>
        </w:trPr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20" w:lineRule="exact"/>
              <w:ind w:left="220"/>
            </w:pPr>
            <w:r>
              <w:rPr>
                <w:rStyle w:val="11pt"/>
              </w:rPr>
              <w:t>Период работы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8" w:lineRule="exact"/>
              <w:jc w:val="center"/>
            </w:pPr>
            <w:r>
              <w:rPr>
                <w:rStyle w:val="11pt"/>
              </w:rPr>
              <w:t>Организация, сфера деятельности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Контактные данные (сайт, номер телефона, Ф.И.О. контактного лица)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Должность</w:t>
            </w:r>
          </w:p>
        </w:tc>
      </w:tr>
      <w:tr w:rsidR="00B35B53" w:rsidTr="00A56EDA">
        <w:trPr>
          <w:trHeight w:hRule="exact" w:val="83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по</w:t>
            </w:r>
          </w:p>
        </w:tc>
        <w:tc>
          <w:tcPr>
            <w:tcW w:w="26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</w:pPr>
          </w:p>
        </w:tc>
        <w:tc>
          <w:tcPr>
            <w:tcW w:w="242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framePr w:w="9926" w:wrap="notBeside" w:vAnchor="text" w:hAnchor="text" w:xAlign="center" w:y="1"/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</w:pPr>
          </w:p>
        </w:tc>
      </w:tr>
      <w:tr w:rsidR="00B35B53" w:rsidTr="00A56EDA">
        <w:trPr>
          <w:trHeight w:hRule="exact" w:val="28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9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5231D" w:rsidRDefault="0025231D" w:rsidP="00B35B53">
      <w:pPr>
        <w:framePr w:w="9926" w:wrap="notBeside" w:vAnchor="text" w:hAnchor="text" w:xAlign="center" w:y="1"/>
        <w:spacing w:line="220" w:lineRule="exact"/>
        <w:rPr>
          <w:rStyle w:val="a5"/>
          <w:rFonts w:eastAsia="Courier New"/>
        </w:rPr>
      </w:pPr>
    </w:p>
    <w:p w:rsidR="00B35B53" w:rsidRDefault="00B35B53" w:rsidP="008D4258">
      <w:pPr>
        <w:framePr w:w="9926" w:wrap="notBeside" w:vAnchor="text" w:hAnchor="text" w:xAlign="center" w:y="1"/>
        <w:spacing w:line="220" w:lineRule="exact"/>
        <w:ind w:firstLine="709"/>
      </w:pPr>
      <w:r>
        <w:rPr>
          <w:rStyle w:val="a5"/>
          <w:rFonts w:eastAsia="Courier New"/>
        </w:rPr>
        <w:t>4. Общественная деятельность</w:t>
      </w:r>
    </w:p>
    <w:p w:rsidR="00B35B53" w:rsidRDefault="00B35B53" w:rsidP="00B35B5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1819"/>
        <w:gridCol w:w="2107"/>
        <w:gridCol w:w="2909"/>
      </w:tblGrid>
      <w:tr w:rsidR="00B35B53" w:rsidTr="00A56EDA">
        <w:trPr>
          <w:trHeight w:hRule="exact" w:val="1944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Название общественного объединения или органа молодежного самоуправления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Контактные данные (сайт, номер телефона, Ф.И.О. контактного лица)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20" w:lineRule="exact"/>
              <w:ind w:left="240"/>
            </w:pPr>
            <w:r>
              <w:rPr>
                <w:rStyle w:val="11pt"/>
              </w:rPr>
              <w:t>Период участия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Статус участия (кандидат, активист, член, руководитель направления, председатель и так далее)</w:t>
            </w:r>
          </w:p>
        </w:tc>
      </w:tr>
      <w:tr w:rsidR="00B35B53" w:rsidTr="00A56EDA">
        <w:trPr>
          <w:trHeight w:hRule="exact" w:val="288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83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98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35B53" w:rsidRPr="008D4258" w:rsidRDefault="00B35B53" w:rsidP="008D4258">
      <w:pPr>
        <w:framePr w:w="9926" w:wrap="notBeside" w:vAnchor="text" w:hAnchor="text" w:xAlign="center" w:y="1"/>
        <w:spacing w:line="220" w:lineRule="exact"/>
        <w:ind w:firstLine="709"/>
      </w:pPr>
      <w:r w:rsidRPr="008D4258">
        <w:rPr>
          <w:rStyle w:val="a5"/>
          <w:rFonts w:eastAsia="Courier New"/>
          <w:u w:val="none"/>
        </w:rPr>
        <w:t>5. Опыт реализации социальных/бизнес проектов</w:t>
      </w:r>
    </w:p>
    <w:p w:rsidR="00B35B53" w:rsidRDefault="00B35B53" w:rsidP="00B35B5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4"/>
        <w:gridCol w:w="2059"/>
        <w:gridCol w:w="1949"/>
        <w:gridCol w:w="3014"/>
      </w:tblGrid>
      <w:tr w:rsidR="00B35B53" w:rsidTr="00A56EDA">
        <w:trPr>
          <w:trHeight w:hRule="exact" w:val="1675"/>
          <w:jc w:val="center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lastRenderedPageBreak/>
              <w:t>Название, краткое описание наиболее значимых проектов (цели, масштаб проекта, целевая аудитория, результаты)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Контактные данные (сайт, номер телефона, Ф.И.О. контактного лица)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11pt"/>
              </w:rPr>
              <w:t>Период</w:t>
            </w:r>
          </w:p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11pt"/>
              </w:rPr>
              <w:t>реализации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Функциональные обязанности (участник, координатор проекта, руководитель проекта и так далее)</w:t>
            </w:r>
          </w:p>
        </w:tc>
      </w:tr>
      <w:tr w:rsidR="00B35B53" w:rsidTr="00A56EDA">
        <w:trPr>
          <w:trHeight w:hRule="exact" w:val="288"/>
          <w:jc w:val="center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88"/>
          <w:jc w:val="center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98"/>
          <w:jc w:val="center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35B53" w:rsidRPr="008D4258" w:rsidRDefault="00B35B53" w:rsidP="008D4258">
      <w:pPr>
        <w:framePr w:w="9926" w:wrap="notBeside" w:vAnchor="text" w:hAnchor="text" w:xAlign="center" w:y="1"/>
        <w:spacing w:line="220" w:lineRule="exact"/>
        <w:ind w:firstLine="709"/>
        <w:rPr>
          <w:rFonts w:ascii="Liberation Serif" w:hAnsi="Liberation Serif"/>
        </w:rPr>
      </w:pPr>
      <w:r w:rsidRPr="008D4258">
        <w:rPr>
          <w:rFonts w:ascii="Liberation Serif" w:hAnsi="Liberation Serif"/>
        </w:rPr>
        <w:t>6. Дополнительные сведения</w:t>
      </w:r>
    </w:p>
    <w:p w:rsidR="00B35B53" w:rsidRDefault="00B35B53" w:rsidP="00B35B5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2"/>
        <w:gridCol w:w="3302"/>
        <w:gridCol w:w="3312"/>
      </w:tblGrid>
      <w:tr w:rsidR="00B35B53" w:rsidTr="00A56EDA">
        <w:trPr>
          <w:trHeight w:hRule="exact" w:val="288"/>
          <w:jc w:val="center"/>
        </w:trPr>
        <w:tc>
          <w:tcPr>
            <w:tcW w:w="99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30" w:lineRule="exact"/>
              <w:ind w:left="80"/>
            </w:pPr>
            <w:r>
              <w:rPr>
                <w:rStyle w:val="115pt"/>
              </w:rPr>
              <w:t>Знание компьютерных программ</w:t>
            </w:r>
          </w:p>
        </w:tc>
      </w:tr>
      <w:tr w:rsidR="00B35B53" w:rsidTr="00A56EDA">
        <w:trPr>
          <w:trHeight w:hRule="exact" w:val="1118"/>
          <w:jc w:val="center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Тип программ (офисные, видеоредакторы, графические редакторы, программы проектного менеджмента)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Наименования программ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26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11pt"/>
              </w:rPr>
              <w:t>Уровень знания (низкий, базовый, средний, выше среднего)</w:t>
            </w:r>
          </w:p>
        </w:tc>
      </w:tr>
      <w:tr w:rsidR="00B35B53" w:rsidTr="00A56EDA">
        <w:trPr>
          <w:trHeight w:hRule="exact" w:val="283"/>
          <w:jc w:val="center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88"/>
          <w:jc w:val="center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98"/>
          <w:jc w:val="center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35B53" w:rsidRDefault="00B35B53" w:rsidP="00B35B53">
      <w:pPr>
        <w:spacing w:line="240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3"/>
        <w:gridCol w:w="4968"/>
      </w:tblGrid>
      <w:tr w:rsidR="00B35B53" w:rsidTr="00A56EDA">
        <w:trPr>
          <w:trHeight w:hRule="exact" w:val="288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30" w:lineRule="exact"/>
              <w:ind w:left="60"/>
            </w:pPr>
            <w:r>
              <w:rPr>
                <w:rStyle w:val="115pt"/>
              </w:rPr>
              <w:t>Иностранные языки</w:t>
            </w:r>
          </w:p>
        </w:tc>
      </w:tr>
      <w:tr w:rsidR="00B35B53" w:rsidTr="00A56EDA">
        <w:trPr>
          <w:trHeight w:hRule="exact" w:val="566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Иностранный язык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78" w:lineRule="exact"/>
              <w:jc w:val="center"/>
            </w:pPr>
            <w:r>
              <w:rPr>
                <w:rStyle w:val="11pt"/>
              </w:rPr>
              <w:t>Степень владения (базовый, разговорный, свободный, в совершенстве)</w:t>
            </w:r>
          </w:p>
        </w:tc>
      </w:tr>
      <w:tr w:rsidR="00B35B53" w:rsidTr="00A56EDA">
        <w:trPr>
          <w:trHeight w:hRule="exact" w:val="283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98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35B53" w:rsidRDefault="00B35B53" w:rsidP="00B35B53">
      <w:pPr>
        <w:spacing w:line="240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3"/>
        <w:gridCol w:w="4968"/>
      </w:tblGrid>
      <w:tr w:rsidR="00B35B53" w:rsidTr="00A56EDA">
        <w:trPr>
          <w:trHeight w:hRule="exact" w:val="293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30" w:lineRule="exact"/>
              <w:ind w:left="60"/>
            </w:pPr>
            <w:r>
              <w:rPr>
                <w:rStyle w:val="115pt"/>
              </w:rPr>
              <w:t>Иные данные</w:t>
            </w:r>
          </w:p>
        </w:tc>
      </w:tr>
      <w:tr w:rsidR="00B35B53" w:rsidTr="00A56EDA">
        <w:trPr>
          <w:trHeight w:hRule="exact" w:val="1109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74" w:lineRule="exact"/>
              <w:ind w:left="60"/>
            </w:pPr>
            <w:r>
              <w:rPr>
                <w:rStyle w:val="11pt"/>
              </w:rPr>
              <w:t>Служба в Вооруженных силах Российской Федерации, воинское звание (служил / не служил, не подлежу призыву / не служил, имеется отсрочка)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88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20" w:lineRule="exact"/>
              <w:ind w:left="60"/>
            </w:pPr>
            <w:r>
              <w:rPr>
                <w:rStyle w:val="11pt"/>
              </w:rPr>
              <w:t>Ученое степень, ученое звание (при наличии)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835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74" w:lineRule="exact"/>
              <w:ind w:left="60"/>
            </w:pPr>
            <w:r>
              <w:rPr>
                <w:rStyle w:val="11pt"/>
              </w:rPr>
              <w:t>Три ваших главных компетенции (компетенция состоит из 3 компонентов: знание, умение и владение)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840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74" w:lineRule="exact"/>
              <w:ind w:left="60"/>
            </w:pPr>
            <w:r>
              <w:rPr>
                <w:rStyle w:val="11pt"/>
              </w:rPr>
              <w:t>Наличие научных работ, статей, дипломных и иных работ (название, год написания, места публикации)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562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78" w:lineRule="exact"/>
              <w:ind w:left="60"/>
            </w:pPr>
            <w:r>
              <w:rPr>
                <w:rStyle w:val="11pt"/>
              </w:rPr>
              <w:t>Любимые виды спорта, спортивные достижения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88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20" w:lineRule="exact"/>
              <w:ind w:left="60"/>
            </w:pPr>
            <w:r>
              <w:rPr>
                <w:rStyle w:val="11pt"/>
              </w:rPr>
              <w:t>Увлечения, хобби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571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78" w:lineRule="exact"/>
              <w:ind w:left="60"/>
            </w:pPr>
            <w:r>
              <w:rPr>
                <w:rStyle w:val="11pt"/>
              </w:rPr>
              <w:t>Важные достижения (чего достигли на сегодняшний день в любой сфере жизни)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35B53" w:rsidRDefault="00B35B53" w:rsidP="008D4258">
      <w:pPr>
        <w:spacing w:line="240" w:lineRule="exact"/>
        <w:ind w:firstLine="709"/>
        <w:rPr>
          <w:sz w:val="2"/>
          <w:szCs w:val="2"/>
        </w:rPr>
      </w:pPr>
    </w:p>
    <w:p w:rsidR="00B35B53" w:rsidRDefault="00B35B53" w:rsidP="008D4258">
      <w:pPr>
        <w:framePr w:w="9931" w:wrap="notBeside" w:vAnchor="text" w:hAnchor="text" w:xAlign="center" w:y="1"/>
        <w:spacing w:line="220" w:lineRule="exact"/>
        <w:ind w:firstLine="709"/>
      </w:pPr>
      <w:r>
        <w:rPr>
          <w:rStyle w:val="a5"/>
          <w:rFonts w:eastAsia="Courier New"/>
        </w:rPr>
        <w:lastRenderedPageBreak/>
        <w:t>7. Личные взгляды и позиции (каждый ответ не менее 500 знаков)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6245"/>
      </w:tblGrid>
      <w:tr w:rsidR="00B35B53" w:rsidTr="00A56EDA">
        <w:trPr>
          <w:trHeight w:hRule="exact" w:val="194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74" w:lineRule="exact"/>
              <w:ind w:left="60"/>
            </w:pPr>
            <w:r>
              <w:rPr>
                <w:rStyle w:val="11pt"/>
              </w:rPr>
              <w:t>Какие, на Ваш взгляд, существуют проблемы в сфере реализации государственной молодежной политики в муниципальном образовании, на территории которого вы проживаете?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194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74" w:lineRule="exact"/>
              <w:ind w:left="60"/>
            </w:pPr>
            <w:r>
              <w:rPr>
                <w:rStyle w:val="11pt"/>
              </w:rPr>
              <w:t>Что наиболее важно предпринять для повышения результативности работы в сфере реализации государственной молодежной политики в муниципальном образовании, на территории которого вы проживаете?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562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74" w:lineRule="exact"/>
              <w:ind w:left="60"/>
            </w:pPr>
            <w:r>
              <w:rPr>
                <w:rStyle w:val="11pt"/>
              </w:rPr>
              <w:t>Что Вы знаете о Молодежной администрации?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298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20" w:lineRule="exact"/>
              <w:ind w:left="60"/>
            </w:pPr>
            <w:r>
              <w:rPr>
                <w:rStyle w:val="11pt"/>
              </w:rPr>
              <w:t>Почему Вы хотите стать членом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35B53" w:rsidRDefault="00B35B53" w:rsidP="00B35B53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6245"/>
      </w:tblGrid>
      <w:tr w:rsidR="00B35B53" w:rsidTr="00A56EDA">
        <w:trPr>
          <w:trHeight w:hRule="exact" w:val="288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20" w:lineRule="exact"/>
              <w:ind w:left="60"/>
            </w:pPr>
            <w:r>
              <w:rPr>
                <w:rStyle w:val="11pt"/>
              </w:rPr>
              <w:lastRenderedPageBreak/>
              <w:t>Молодежной администрации?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74" w:lineRule="exact"/>
              <w:ind w:left="60"/>
            </w:pPr>
            <w:r>
              <w:rPr>
                <w:rStyle w:val="11pt"/>
              </w:rPr>
              <w:t>Чем обусловлен выбор указанной в анкете должности в Молодежной администрации?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35B53" w:rsidTr="00A56EDA">
        <w:trPr>
          <w:trHeight w:hRule="exact" w:val="1123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35B53" w:rsidRDefault="00B35B53" w:rsidP="00A56EDA">
            <w:pPr>
              <w:pStyle w:val="2"/>
              <w:framePr w:w="9931" w:wrap="notBeside" w:vAnchor="text" w:hAnchor="text" w:xAlign="center" w:y="1"/>
              <w:shd w:val="clear" w:color="auto" w:fill="auto"/>
              <w:spacing w:after="0" w:line="274" w:lineRule="exact"/>
              <w:ind w:left="60"/>
            </w:pPr>
            <w:r>
              <w:rPr>
                <w:rStyle w:val="11pt"/>
              </w:rPr>
              <w:t>Какой род профессиональных занятий Вы считаете наиболее интересным для себя в ближайшие 5-7 лет?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B53" w:rsidRDefault="00B35B53" w:rsidP="00A56EDA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35B53" w:rsidRDefault="00B35B53" w:rsidP="008D4258">
      <w:pPr>
        <w:pStyle w:val="6"/>
        <w:framePr w:w="1603" w:h="229" w:wrap="around" w:vAnchor="page" w:hAnchor="page" w:x="9661" w:y="4051"/>
        <w:shd w:val="clear" w:color="auto" w:fill="auto"/>
        <w:spacing w:line="210" w:lineRule="exact"/>
      </w:pPr>
      <w:r>
        <w:rPr>
          <w:color w:val="000000"/>
          <w:spacing w:val="0"/>
          <w:lang w:eastAsia="ru-RU" w:bidi="ru-RU"/>
        </w:rPr>
        <w:t>/И.О. Фамилия/</w:t>
      </w:r>
    </w:p>
    <w:p w:rsidR="00B35B53" w:rsidRDefault="00B35B53" w:rsidP="00B35B53">
      <w:pPr>
        <w:pStyle w:val="6"/>
        <w:framePr w:w="869" w:h="212" w:wrap="around" w:hAnchor="margin" w:x="5091" w:y="2909"/>
        <w:shd w:val="clear" w:color="auto" w:fill="auto"/>
        <w:spacing w:line="210" w:lineRule="exact"/>
      </w:pPr>
      <w:r>
        <w:rPr>
          <w:color w:val="000000"/>
          <w:spacing w:val="0"/>
          <w:lang w:eastAsia="ru-RU" w:bidi="ru-RU"/>
        </w:rPr>
        <w:t>Подпись</w:t>
      </w:r>
    </w:p>
    <w:p w:rsidR="00B35B53" w:rsidRDefault="00B35B53" w:rsidP="00B35B53">
      <w:pPr>
        <w:pStyle w:val="6"/>
        <w:framePr w:w="1709" w:h="221" w:wrap="notBeside" w:hAnchor="margin" w:x="167" w:y="2909"/>
        <w:shd w:val="clear" w:color="auto" w:fill="auto"/>
        <w:spacing w:line="210" w:lineRule="exact"/>
      </w:pPr>
      <w:r>
        <w:rPr>
          <w:color w:val="000000"/>
          <w:spacing w:val="0"/>
          <w:lang w:eastAsia="ru-RU" w:bidi="ru-RU"/>
        </w:rPr>
        <w:t>Дата заполнения</w:t>
      </w:r>
    </w:p>
    <w:p w:rsidR="00B35B53" w:rsidRDefault="00B35B53">
      <w:pPr>
        <w:rPr>
          <w:sz w:val="2"/>
          <w:szCs w:val="2"/>
        </w:rPr>
      </w:pPr>
    </w:p>
    <w:p w:rsidR="008D4258" w:rsidRPr="00B35B53" w:rsidRDefault="008D4258">
      <w:pPr>
        <w:rPr>
          <w:sz w:val="2"/>
          <w:szCs w:val="2"/>
        </w:rPr>
      </w:pPr>
    </w:p>
    <w:sectPr w:rsidR="008D4258" w:rsidRPr="00B35B53" w:rsidSect="00EA48E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6B" w:rsidRDefault="006F336B" w:rsidP="00EA48E0">
      <w:r>
        <w:separator/>
      </w:r>
    </w:p>
  </w:endnote>
  <w:endnote w:type="continuationSeparator" w:id="0">
    <w:p w:rsidR="006F336B" w:rsidRDefault="006F336B" w:rsidP="00EA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6B" w:rsidRDefault="006F336B" w:rsidP="00EA48E0">
      <w:r>
        <w:separator/>
      </w:r>
    </w:p>
  </w:footnote>
  <w:footnote w:type="continuationSeparator" w:id="0">
    <w:p w:rsidR="006F336B" w:rsidRDefault="006F336B" w:rsidP="00EA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372487"/>
      <w:docPartObj>
        <w:docPartGallery w:val="Page Numbers (Top of Page)"/>
        <w:docPartUnique/>
      </w:docPartObj>
    </w:sdtPr>
    <w:sdtContent>
      <w:p w:rsidR="00EA48E0" w:rsidRDefault="00EA48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EA48E0" w:rsidRDefault="00EA48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959"/>
    <w:rsid w:val="0025231D"/>
    <w:rsid w:val="006F336B"/>
    <w:rsid w:val="007A725C"/>
    <w:rsid w:val="008D4258"/>
    <w:rsid w:val="00B35B53"/>
    <w:rsid w:val="00BF3959"/>
    <w:rsid w:val="00EA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5B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5B53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a3">
    <w:name w:val="Основной текст_"/>
    <w:basedOn w:val="a0"/>
    <w:link w:val="2"/>
    <w:rsid w:val="00B35B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B35B5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Подпись к таблице_"/>
    <w:basedOn w:val="a0"/>
    <w:rsid w:val="00B3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таблице"/>
    <w:basedOn w:val="a4"/>
    <w:rsid w:val="00B3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pt">
    <w:name w:val="Основной текст + 11 pt"/>
    <w:basedOn w:val="a3"/>
    <w:rsid w:val="00B35B5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5pt">
    <w:name w:val="Основной текст + 11;5 pt;Полужирный"/>
    <w:basedOn w:val="a3"/>
    <w:rsid w:val="00B35B5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B35B53"/>
    <w:pPr>
      <w:shd w:val="clear" w:color="auto" w:fill="FFFFFF"/>
      <w:spacing w:after="600" w:line="326" w:lineRule="exac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6">
    <w:name w:val="Основной текст (6)"/>
    <w:basedOn w:val="a"/>
    <w:link w:val="6Exact"/>
    <w:rsid w:val="00B35B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EA48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48E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EA48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48E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EA48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48E0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5B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5B53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a3">
    <w:name w:val="Основной текст_"/>
    <w:basedOn w:val="a0"/>
    <w:link w:val="2"/>
    <w:rsid w:val="00B35B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B35B5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4">
    <w:name w:val="Подпись к таблице_"/>
    <w:basedOn w:val="a0"/>
    <w:rsid w:val="00B3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таблице"/>
    <w:basedOn w:val="a4"/>
    <w:rsid w:val="00B3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pt">
    <w:name w:val="Основной текст + 11 pt"/>
    <w:basedOn w:val="a3"/>
    <w:rsid w:val="00B35B5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5pt">
    <w:name w:val="Основной текст + 11;5 pt;Полужирный"/>
    <w:basedOn w:val="a3"/>
    <w:rsid w:val="00B35B5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B35B53"/>
    <w:pPr>
      <w:shd w:val="clear" w:color="auto" w:fill="FFFFFF"/>
      <w:spacing w:after="600" w:line="326" w:lineRule="exac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6">
    <w:name w:val="Основной текст (6)"/>
    <w:basedOn w:val="a"/>
    <w:link w:val="6Exact"/>
    <w:rsid w:val="00B35B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EA48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48E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EA48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48E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EA48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48E0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6</cp:revision>
  <cp:lastPrinted>2021-07-27T05:15:00Z</cp:lastPrinted>
  <dcterms:created xsi:type="dcterms:W3CDTF">2021-07-06T07:05:00Z</dcterms:created>
  <dcterms:modified xsi:type="dcterms:W3CDTF">2021-07-27T05:15:00Z</dcterms:modified>
</cp:coreProperties>
</file>